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62AB3" w14:textId="77777777" w:rsidR="001C1D8D" w:rsidRPr="001C1D8D" w:rsidRDefault="001C1D8D" w:rsidP="001C1D8D">
      <w:pPr>
        <w:spacing w:line="268" w:lineRule="auto"/>
        <w:jc w:val="center"/>
        <w:rPr>
          <w:b/>
          <w:bCs/>
          <w:color w:val="000000" w:themeColor="text1"/>
        </w:rPr>
      </w:pPr>
      <w:r w:rsidRPr="001C1D8D">
        <w:rPr>
          <w:b/>
          <w:bCs/>
          <w:color w:val="000000" w:themeColor="text1"/>
        </w:rPr>
        <w:t>OPIS PRZEDMIOTU ZAMÓWIENIA</w:t>
      </w:r>
    </w:p>
    <w:p w14:paraId="0800DCD0" w14:textId="77777777" w:rsidR="001C1D8D" w:rsidRDefault="001C1D8D" w:rsidP="001C1D8D">
      <w:pPr>
        <w:spacing w:line="268" w:lineRule="auto"/>
        <w:jc w:val="center"/>
        <w:rPr>
          <w:b/>
          <w:bCs/>
          <w:color w:val="C00000"/>
        </w:rPr>
      </w:pPr>
    </w:p>
    <w:p w14:paraId="2423CB7D" w14:textId="77777777" w:rsidR="009F36E1" w:rsidRPr="001C1D8D" w:rsidRDefault="009F36E1" w:rsidP="009F36E1">
      <w:pPr>
        <w:spacing w:line="268" w:lineRule="auto"/>
        <w:rPr>
          <w:b/>
          <w:bCs/>
          <w:color w:val="C00000"/>
        </w:rPr>
      </w:pPr>
      <w:r w:rsidRPr="001C1D8D">
        <w:rPr>
          <w:b/>
          <w:bCs/>
          <w:color w:val="C00000"/>
        </w:rPr>
        <w:t xml:space="preserve">CZĘŚĆ 1: </w:t>
      </w:r>
    </w:p>
    <w:p w14:paraId="0C424F88" w14:textId="77777777" w:rsidR="009F36E1" w:rsidRDefault="009F36E1" w:rsidP="009F36E1">
      <w:pPr>
        <w:spacing w:line="268" w:lineRule="auto"/>
        <w:rPr>
          <w:rFonts w:ascii="Cambria" w:eastAsia="Cambria" w:hAnsi="Cambria" w:cs="Cambria"/>
          <w:b/>
          <w:bCs/>
          <w:color w:val="C00000"/>
        </w:rPr>
      </w:pPr>
      <w:r w:rsidRPr="001C1D8D">
        <w:rPr>
          <w:b/>
          <w:bCs/>
          <w:color w:val="C00000"/>
        </w:rPr>
        <w:t>ŚWIADCZENIE USŁUG OPIEKUŃCZYCH W MIEJSCU ZAMIESZKANIA</w:t>
      </w:r>
      <w:r w:rsidRPr="001C1D8D">
        <w:rPr>
          <w:rFonts w:ascii="Cambria" w:eastAsia="Cambria" w:hAnsi="Cambria" w:cs="Cambria"/>
          <w:b/>
          <w:bCs/>
          <w:color w:val="C00000"/>
        </w:rPr>
        <w:t xml:space="preserve"> </w:t>
      </w:r>
    </w:p>
    <w:p w14:paraId="66F1D511" w14:textId="77777777" w:rsidR="001C1D8D" w:rsidRPr="001C1D8D" w:rsidRDefault="001C1D8D" w:rsidP="009F36E1">
      <w:pPr>
        <w:spacing w:line="268" w:lineRule="auto"/>
        <w:rPr>
          <w:b/>
          <w:bCs/>
          <w:color w:val="C00000"/>
        </w:rPr>
      </w:pPr>
    </w:p>
    <w:p w14:paraId="6687E403" w14:textId="77777777" w:rsidR="009F36E1" w:rsidRPr="00E019A4" w:rsidRDefault="009F36E1">
      <w:pPr>
        <w:pStyle w:val="Akapitzlist"/>
        <w:numPr>
          <w:ilvl w:val="0"/>
          <w:numId w:val="18"/>
        </w:numPr>
        <w:spacing w:after="5" w:line="268" w:lineRule="auto"/>
        <w:jc w:val="both"/>
      </w:pPr>
      <w:r w:rsidRPr="00E019A4">
        <w:t>Przedmiotem zamówienia jest świadczenie usług opiekuńczych dla osób wymagających wsparcia w codziennym funkcjonowaniu, które ze względu na wiek, stan zdrowia lub sytuację życiową, w tym brak wsparcia ze strony rodziny lub osób bliskich, nie są w stanie samodzielnie zaspokajać podstawowych potrzeb życiowych.</w:t>
      </w:r>
    </w:p>
    <w:p w14:paraId="06432414" w14:textId="77777777" w:rsidR="009F36E1" w:rsidRPr="00E019A4" w:rsidRDefault="009F36E1" w:rsidP="009F36E1">
      <w:pPr>
        <w:spacing w:after="5" w:line="268" w:lineRule="auto"/>
        <w:ind w:left="708"/>
        <w:jc w:val="both"/>
      </w:pPr>
      <w:r w:rsidRPr="00E019A4">
        <w:t>Usługi będą realizowane w miejscu zamieszkania uczestników projektu, z uwzględnieniem ich indywidualnych potrzeb, stanu zdrowia oraz sytuacji życiowej.</w:t>
      </w:r>
    </w:p>
    <w:p w14:paraId="58CBD6B3" w14:textId="77777777" w:rsidR="004E7EE1" w:rsidRPr="004E7EE1" w:rsidRDefault="009F36E1" w:rsidP="004E7EE1">
      <w:pPr>
        <w:spacing w:after="5" w:line="268" w:lineRule="auto"/>
        <w:ind w:left="708"/>
        <w:jc w:val="both"/>
      </w:pPr>
      <w:r w:rsidRPr="00E019A4">
        <w:t>Celem realizacji usług jest poprawa jakości życia osób niesamodzielnych, zwiększenie dostępności usług społecznych na poziomie lokalnym oraz rozwój środowiskowych form wsparcia.</w:t>
      </w:r>
      <w:r w:rsidR="004E7EE1">
        <w:t xml:space="preserve"> </w:t>
      </w:r>
    </w:p>
    <w:p w14:paraId="1EF87D27" w14:textId="77777777" w:rsidR="009F36E1" w:rsidRPr="00E019A4" w:rsidRDefault="009F36E1" w:rsidP="004E7EE1">
      <w:pPr>
        <w:spacing w:after="5" w:line="268" w:lineRule="auto"/>
        <w:jc w:val="both"/>
      </w:pPr>
    </w:p>
    <w:p w14:paraId="3DE5F8C4" w14:textId="77777777" w:rsidR="009F36E1" w:rsidRPr="004E7EE1" w:rsidRDefault="009F36E1" w:rsidP="004E7EE1">
      <w:pPr>
        <w:pStyle w:val="Akapitzlist"/>
        <w:spacing w:after="5" w:line="268" w:lineRule="auto"/>
        <w:jc w:val="both"/>
        <w:rPr>
          <w:u w:val="single"/>
        </w:rPr>
      </w:pPr>
      <w:r w:rsidRPr="004E7EE1">
        <w:rPr>
          <w:u w:val="single"/>
        </w:rPr>
        <w:t>Zakres usług</w:t>
      </w:r>
      <w:r w:rsidR="004E7EE1" w:rsidRPr="004E7EE1">
        <w:rPr>
          <w:u w:val="single"/>
        </w:rPr>
        <w:t xml:space="preserve"> </w:t>
      </w:r>
      <w:r w:rsidRPr="004E7EE1">
        <w:rPr>
          <w:u w:val="single"/>
        </w:rPr>
        <w:t>opiekuńczych obejmuje w szczególności:</w:t>
      </w:r>
    </w:p>
    <w:p w14:paraId="6404FF97" w14:textId="1770D4EA" w:rsidR="009F36E1" w:rsidRDefault="009F36E1" w:rsidP="002D62C1">
      <w:pPr>
        <w:spacing w:after="5" w:line="268" w:lineRule="auto"/>
        <w:ind w:left="1068"/>
        <w:jc w:val="both"/>
      </w:pPr>
    </w:p>
    <w:p w14:paraId="47428A13" w14:textId="77777777" w:rsidR="002D62C1" w:rsidRPr="00AC4D54" w:rsidRDefault="002D62C1" w:rsidP="00AA0D90">
      <w:pPr>
        <w:widowControl w:val="0"/>
        <w:tabs>
          <w:tab w:val="left" w:pos="501"/>
        </w:tabs>
        <w:autoSpaceDE w:val="0"/>
        <w:autoSpaceDN w:val="0"/>
        <w:spacing w:before="31"/>
        <w:ind w:left="501" w:right="136"/>
        <w:jc w:val="both"/>
        <w:rPr>
          <w:rFonts w:eastAsia="Arial MT"/>
          <w:bCs/>
          <w:color w:val="000000" w:themeColor="text1"/>
          <w:lang w:eastAsia="en-US"/>
        </w:rPr>
      </w:pPr>
      <w:r w:rsidRPr="00AC4D54">
        <w:rPr>
          <w:rFonts w:eastAsia="Arial MT"/>
          <w:bCs/>
          <w:color w:val="000000" w:themeColor="text1"/>
          <w:lang w:eastAsia="en-US"/>
        </w:rPr>
        <w:t>1) pomoc w zaspokajaniu codziennych potrzeb życiowych podopiecznego, w tym m.in.:</w:t>
      </w:r>
    </w:p>
    <w:p w14:paraId="5EB7CC4F" w14:textId="77777777" w:rsidR="002D62C1" w:rsidRPr="00AC4D54" w:rsidRDefault="002D62C1" w:rsidP="00AA0D90">
      <w:pPr>
        <w:widowControl w:val="0"/>
        <w:numPr>
          <w:ilvl w:val="0"/>
          <w:numId w:val="20"/>
        </w:numPr>
        <w:tabs>
          <w:tab w:val="clear" w:pos="425"/>
          <w:tab w:val="left" w:pos="501"/>
        </w:tabs>
        <w:autoSpaceDE w:val="0"/>
        <w:autoSpaceDN w:val="0"/>
        <w:spacing w:before="31"/>
        <w:ind w:left="926" w:right="136"/>
        <w:jc w:val="both"/>
        <w:rPr>
          <w:rFonts w:eastAsia="Arial MT"/>
          <w:color w:val="000000" w:themeColor="text1"/>
          <w:lang w:eastAsia="en-US"/>
        </w:rPr>
      </w:pPr>
      <w:r w:rsidRPr="00AC4D54">
        <w:rPr>
          <w:rFonts w:eastAsia="Arial MT"/>
          <w:color w:val="000000" w:themeColor="text1"/>
          <w:lang w:eastAsia="en-US"/>
        </w:rPr>
        <w:t xml:space="preserve">zabezpieczenie posiłków, przygotowywanie lub pomoc w przygotowywaniu posiłków, gotowanie lub przynoszenie obiadów, pomoc w spożywaniu posiłków, </w:t>
      </w:r>
    </w:p>
    <w:p w14:paraId="4C25ED48" w14:textId="77777777" w:rsidR="002D62C1" w:rsidRPr="00AC4D54" w:rsidRDefault="002D62C1" w:rsidP="00AA0D90">
      <w:pPr>
        <w:widowControl w:val="0"/>
        <w:numPr>
          <w:ilvl w:val="0"/>
          <w:numId w:val="20"/>
        </w:numPr>
        <w:tabs>
          <w:tab w:val="clear" w:pos="425"/>
          <w:tab w:val="left" w:pos="501"/>
        </w:tabs>
        <w:autoSpaceDE w:val="0"/>
        <w:autoSpaceDN w:val="0"/>
        <w:spacing w:before="31"/>
        <w:ind w:left="926" w:right="136"/>
        <w:jc w:val="both"/>
        <w:rPr>
          <w:rFonts w:eastAsia="Arial MT"/>
          <w:color w:val="000000" w:themeColor="text1"/>
          <w:lang w:eastAsia="en-US"/>
        </w:rPr>
      </w:pPr>
      <w:r w:rsidRPr="00AC4D54">
        <w:rPr>
          <w:rFonts w:eastAsia="Arial MT"/>
          <w:color w:val="000000" w:themeColor="text1"/>
          <w:lang w:eastAsia="en-US"/>
        </w:rPr>
        <w:t>pomoc w utrzymaniu czystości osoby będącej pod opieką: toaleta podopiecznego, w tym higiena jamy ustnej, paznokci rąk i nóg, przesłanie łóżka, układanie chorego i zapobieganie powstawania odleżyn, pomoc przy załatwianiu czynności fizjologicznych,</w:t>
      </w:r>
    </w:p>
    <w:p w14:paraId="660CC34A" w14:textId="77777777" w:rsidR="002D62C1" w:rsidRPr="00AC4D54" w:rsidRDefault="002D62C1" w:rsidP="00AA0D90">
      <w:pPr>
        <w:widowControl w:val="0"/>
        <w:numPr>
          <w:ilvl w:val="0"/>
          <w:numId w:val="20"/>
        </w:numPr>
        <w:tabs>
          <w:tab w:val="clear" w:pos="425"/>
          <w:tab w:val="left" w:pos="501"/>
        </w:tabs>
        <w:autoSpaceDE w:val="0"/>
        <w:autoSpaceDN w:val="0"/>
        <w:spacing w:before="31"/>
        <w:ind w:left="926" w:right="136"/>
        <w:jc w:val="both"/>
        <w:rPr>
          <w:rFonts w:eastAsia="Arial MT"/>
          <w:color w:val="000000" w:themeColor="text1"/>
          <w:lang w:eastAsia="en-US"/>
        </w:rPr>
      </w:pPr>
      <w:r w:rsidRPr="00AC4D54">
        <w:rPr>
          <w:rFonts w:eastAsia="Arial MT"/>
          <w:color w:val="000000" w:themeColor="text1"/>
          <w:lang w:eastAsia="en-US"/>
        </w:rPr>
        <w:t>utrzymanie porządku w najbliższym otoczeniu uczestnika, utrzymanie czystości w pomieszczeniach użytkowych przez osobę korzystającą z pomocy oraz sprzętu sanitarnego i urządzeń sanitarnych,</w:t>
      </w:r>
    </w:p>
    <w:p w14:paraId="12ACC973" w14:textId="77777777" w:rsidR="002D62C1" w:rsidRPr="00AC4D54" w:rsidRDefault="002D62C1" w:rsidP="00AA0D90">
      <w:pPr>
        <w:widowControl w:val="0"/>
        <w:numPr>
          <w:ilvl w:val="0"/>
          <w:numId w:val="20"/>
        </w:numPr>
        <w:tabs>
          <w:tab w:val="clear" w:pos="425"/>
          <w:tab w:val="left" w:pos="501"/>
        </w:tabs>
        <w:autoSpaceDE w:val="0"/>
        <w:autoSpaceDN w:val="0"/>
        <w:spacing w:before="31"/>
        <w:ind w:left="926" w:right="136"/>
        <w:jc w:val="both"/>
        <w:rPr>
          <w:rFonts w:eastAsia="Arial MT"/>
          <w:color w:val="000000" w:themeColor="text1"/>
          <w:lang w:eastAsia="en-US"/>
        </w:rPr>
      </w:pPr>
      <w:r w:rsidRPr="00AC4D54">
        <w:rPr>
          <w:rFonts w:eastAsia="Arial MT"/>
          <w:color w:val="000000" w:themeColor="text1"/>
          <w:lang w:eastAsia="en-US"/>
        </w:rPr>
        <w:t>pranie lekkiej odzieży i bielizny osobistej,</w:t>
      </w:r>
    </w:p>
    <w:p w14:paraId="09B8F2E8" w14:textId="77777777" w:rsidR="002D62C1" w:rsidRPr="00AC4D54" w:rsidRDefault="002D62C1" w:rsidP="00AA0D90">
      <w:pPr>
        <w:widowControl w:val="0"/>
        <w:numPr>
          <w:ilvl w:val="0"/>
          <w:numId w:val="20"/>
        </w:numPr>
        <w:tabs>
          <w:tab w:val="clear" w:pos="425"/>
          <w:tab w:val="left" w:pos="501"/>
        </w:tabs>
        <w:autoSpaceDE w:val="0"/>
        <w:autoSpaceDN w:val="0"/>
        <w:spacing w:before="31"/>
        <w:ind w:left="926" w:right="136"/>
        <w:jc w:val="both"/>
        <w:rPr>
          <w:rFonts w:eastAsia="Arial MT"/>
          <w:color w:val="000000" w:themeColor="text1"/>
          <w:lang w:eastAsia="en-US"/>
        </w:rPr>
      </w:pPr>
      <w:r w:rsidRPr="00AC4D54">
        <w:rPr>
          <w:rFonts w:eastAsia="Arial MT"/>
          <w:color w:val="000000" w:themeColor="text1"/>
          <w:lang w:eastAsia="en-US"/>
        </w:rPr>
        <w:t>pomoc w zakupach podstawowych artykułów spożywczych i gospodarstwa domowego w najbliższym sklepie, pomoc w załatwianiu bieżących spraw życia codziennego,</w:t>
      </w:r>
    </w:p>
    <w:p w14:paraId="174B759E" w14:textId="77777777" w:rsidR="002D62C1" w:rsidRPr="00AC4D54" w:rsidRDefault="002D62C1" w:rsidP="00AA0D90">
      <w:pPr>
        <w:widowControl w:val="0"/>
        <w:numPr>
          <w:ilvl w:val="0"/>
          <w:numId w:val="20"/>
        </w:numPr>
        <w:tabs>
          <w:tab w:val="clear" w:pos="425"/>
          <w:tab w:val="left" w:pos="501"/>
        </w:tabs>
        <w:autoSpaceDE w:val="0"/>
        <w:autoSpaceDN w:val="0"/>
        <w:spacing w:before="31"/>
        <w:ind w:left="926" w:right="136"/>
        <w:jc w:val="both"/>
        <w:rPr>
          <w:rFonts w:eastAsia="Arial MT"/>
          <w:color w:val="000000" w:themeColor="text1"/>
          <w:lang w:eastAsia="en-US"/>
        </w:rPr>
      </w:pPr>
      <w:r w:rsidRPr="00AC4D54">
        <w:rPr>
          <w:rFonts w:eastAsia="Arial MT"/>
          <w:color w:val="000000" w:themeColor="text1"/>
          <w:lang w:eastAsia="en-US"/>
        </w:rPr>
        <w:t>odbiór i dostarczenie pomocy rzeczowej, paczek żywnościowych</w:t>
      </w:r>
    </w:p>
    <w:p w14:paraId="44EBDEE1" w14:textId="77777777" w:rsidR="002D62C1" w:rsidRPr="00AC4D54" w:rsidRDefault="002D62C1" w:rsidP="00AA0D90">
      <w:pPr>
        <w:widowControl w:val="0"/>
        <w:numPr>
          <w:ilvl w:val="0"/>
          <w:numId w:val="20"/>
        </w:numPr>
        <w:tabs>
          <w:tab w:val="clear" w:pos="425"/>
          <w:tab w:val="left" w:pos="501"/>
        </w:tabs>
        <w:autoSpaceDE w:val="0"/>
        <w:autoSpaceDN w:val="0"/>
        <w:spacing w:before="31"/>
        <w:ind w:left="926" w:right="136"/>
        <w:jc w:val="both"/>
        <w:rPr>
          <w:rFonts w:eastAsia="Arial MT"/>
          <w:b/>
          <w:color w:val="000000" w:themeColor="text1"/>
          <w:lang w:eastAsia="en-US"/>
        </w:rPr>
      </w:pPr>
      <w:r w:rsidRPr="00AC4D54">
        <w:rPr>
          <w:rFonts w:eastAsia="Arial MT"/>
          <w:color w:val="000000" w:themeColor="text1"/>
          <w:lang w:eastAsia="en-US"/>
        </w:rPr>
        <w:t>wspólne spacery oraz zapewnienie kontaktów z otoczeniem, w tym wsparcie w komunikacji oraz podtrzymywaniu relacji społecznych.</w:t>
      </w:r>
    </w:p>
    <w:p w14:paraId="2985E5DB" w14:textId="77777777" w:rsidR="002D62C1" w:rsidRPr="00AC4D54" w:rsidRDefault="002D62C1" w:rsidP="00AA0D90">
      <w:pPr>
        <w:widowControl w:val="0"/>
        <w:numPr>
          <w:ilvl w:val="0"/>
          <w:numId w:val="21"/>
        </w:numPr>
        <w:tabs>
          <w:tab w:val="left" w:pos="501"/>
        </w:tabs>
        <w:autoSpaceDE w:val="0"/>
        <w:autoSpaceDN w:val="0"/>
        <w:spacing w:before="31"/>
        <w:ind w:right="136"/>
        <w:jc w:val="both"/>
        <w:rPr>
          <w:rFonts w:eastAsia="Arial MT"/>
          <w:bCs/>
          <w:color w:val="000000" w:themeColor="text1"/>
          <w:lang w:eastAsia="en-US"/>
        </w:rPr>
      </w:pPr>
      <w:r w:rsidRPr="00AC4D54">
        <w:rPr>
          <w:rFonts w:eastAsia="Arial MT"/>
          <w:bCs/>
          <w:color w:val="000000" w:themeColor="text1"/>
          <w:lang w:eastAsia="en-US"/>
        </w:rPr>
        <w:t>wizyty z podopiecznymi w: placówkach ochrony zdrowia, instytucjach, urzędach itp.,</w:t>
      </w:r>
    </w:p>
    <w:p w14:paraId="10CFC8D8" w14:textId="77777777" w:rsidR="002D62C1" w:rsidRPr="00AC4D54" w:rsidRDefault="002D62C1" w:rsidP="00AA0D90">
      <w:pPr>
        <w:widowControl w:val="0"/>
        <w:numPr>
          <w:ilvl w:val="0"/>
          <w:numId w:val="22"/>
        </w:numPr>
        <w:tabs>
          <w:tab w:val="clear" w:pos="425"/>
          <w:tab w:val="left" w:pos="501"/>
        </w:tabs>
        <w:autoSpaceDE w:val="0"/>
        <w:autoSpaceDN w:val="0"/>
        <w:spacing w:before="31"/>
        <w:ind w:left="926" w:right="136"/>
        <w:jc w:val="both"/>
        <w:rPr>
          <w:rFonts w:eastAsia="Arial MT"/>
          <w:color w:val="000000" w:themeColor="text1"/>
          <w:lang w:eastAsia="en-US"/>
        </w:rPr>
      </w:pPr>
      <w:r w:rsidRPr="00AC4D54">
        <w:rPr>
          <w:rFonts w:eastAsia="Arial MT"/>
          <w:color w:val="000000" w:themeColor="text1"/>
          <w:lang w:eastAsia="en-US"/>
        </w:rPr>
        <w:t xml:space="preserve">współpraca z przychodnią zdrowia i pielęgniarką środowiskową, zamawianie wizyt lekarskich,  </w:t>
      </w:r>
    </w:p>
    <w:p w14:paraId="0E58C87C" w14:textId="77777777" w:rsidR="002D62C1" w:rsidRPr="00AE6E31" w:rsidRDefault="002D62C1" w:rsidP="00AA0D90">
      <w:pPr>
        <w:widowControl w:val="0"/>
        <w:numPr>
          <w:ilvl w:val="0"/>
          <w:numId w:val="22"/>
        </w:numPr>
        <w:tabs>
          <w:tab w:val="clear" w:pos="425"/>
          <w:tab w:val="left" w:pos="501"/>
        </w:tabs>
        <w:autoSpaceDE w:val="0"/>
        <w:autoSpaceDN w:val="0"/>
        <w:spacing w:before="31"/>
        <w:ind w:left="926" w:right="13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AC4D54">
        <w:rPr>
          <w:rFonts w:eastAsia="Arial MT"/>
          <w:color w:val="000000" w:themeColor="text1"/>
          <w:lang w:eastAsia="en-US"/>
        </w:rPr>
        <w:t>pielęgnację zaleconą przez lekarza obejmującą czynności pielęgnacyjne wynikające z przedłożonego zaświadczenia lekarskiego lub dokumentacji</w:t>
      </w:r>
      <w:r>
        <w:rPr>
          <w:rFonts w:ascii="Cambria" w:eastAsia="Arial MT" w:hAnsi="Cambria" w:cstheme="minorHAnsi"/>
          <w:color w:val="000000" w:themeColor="text1"/>
          <w:lang w:eastAsia="en-US"/>
        </w:rPr>
        <w:t xml:space="preserve"> medycznej, stanowiące uzupełnienie pielęgniarskiej opieki środowiskowej,</w:t>
      </w:r>
    </w:p>
    <w:p w14:paraId="7F0FF17E" w14:textId="77777777" w:rsidR="002D62C1" w:rsidRPr="00AE6E31" w:rsidRDefault="002D62C1" w:rsidP="00AA0D90">
      <w:pPr>
        <w:widowControl w:val="0"/>
        <w:numPr>
          <w:ilvl w:val="0"/>
          <w:numId w:val="22"/>
        </w:numPr>
        <w:tabs>
          <w:tab w:val="clear" w:pos="425"/>
          <w:tab w:val="left" w:pos="501"/>
        </w:tabs>
        <w:autoSpaceDE w:val="0"/>
        <w:autoSpaceDN w:val="0"/>
        <w:spacing w:before="31"/>
        <w:ind w:left="926" w:right="136"/>
        <w:jc w:val="both"/>
        <w:rPr>
          <w:rFonts w:ascii="Cambria" w:eastAsia="Arial MT" w:hAnsi="Cambria" w:cstheme="minorHAnsi"/>
          <w:color w:val="000000" w:themeColor="text1"/>
          <w:lang w:eastAsia="en-US"/>
        </w:rPr>
      </w:pPr>
      <w:r w:rsidRPr="00AE6E31">
        <w:rPr>
          <w:rFonts w:ascii="Cambria" w:eastAsia="Arial MT" w:hAnsi="Cambria" w:cstheme="minorHAnsi"/>
          <w:color w:val="000000" w:themeColor="text1"/>
          <w:lang w:eastAsia="en-US"/>
        </w:rPr>
        <w:t xml:space="preserve">odbiór i realizacja recept (dla osób niewychodzących z domu), </w:t>
      </w:r>
    </w:p>
    <w:p w14:paraId="21B074AC" w14:textId="77777777" w:rsidR="002D62C1" w:rsidRPr="00AE6E31" w:rsidRDefault="002D62C1">
      <w:pPr>
        <w:widowControl w:val="0"/>
        <w:numPr>
          <w:ilvl w:val="0"/>
          <w:numId w:val="22"/>
        </w:numPr>
        <w:tabs>
          <w:tab w:val="clear" w:pos="425"/>
          <w:tab w:val="left" w:pos="501"/>
        </w:tabs>
        <w:autoSpaceDE w:val="0"/>
        <w:autoSpaceDN w:val="0"/>
        <w:spacing w:before="31" w:line="276" w:lineRule="auto"/>
        <w:ind w:left="926" w:right="136"/>
        <w:jc w:val="both"/>
        <w:rPr>
          <w:rFonts w:ascii="Cambria" w:eastAsia="Arial MT" w:hAnsi="Cambria" w:cstheme="minorHAnsi"/>
          <w:b/>
          <w:color w:val="000000" w:themeColor="text1"/>
          <w:lang w:eastAsia="en-US"/>
        </w:rPr>
      </w:pPr>
      <w:r w:rsidRPr="00AC4D54">
        <w:rPr>
          <w:rFonts w:eastAsia="Arial MT"/>
          <w:color w:val="000000" w:themeColor="text1"/>
          <w:lang w:eastAsia="en-US"/>
        </w:rPr>
        <w:t>załatwianie spraw urzędowych</w:t>
      </w:r>
      <w:r>
        <w:rPr>
          <w:rFonts w:ascii="Cambria" w:eastAsia="Arial MT" w:hAnsi="Cambria" w:cstheme="minorHAnsi"/>
          <w:color w:val="000000" w:themeColor="text1"/>
          <w:lang w:eastAsia="en-US"/>
        </w:rPr>
        <w:t>.</w:t>
      </w:r>
    </w:p>
    <w:p w14:paraId="2ECE3838" w14:textId="77777777" w:rsidR="004E7EE1" w:rsidRPr="00E019A4" w:rsidRDefault="004E7EE1" w:rsidP="002D62C1">
      <w:pPr>
        <w:spacing w:after="5" w:line="268" w:lineRule="auto"/>
        <w:jc w:val="both"/>
      </w:pPr>
    </w:p>
    <w:p w14:paraId="384F998E" w14:textId="77777777" w:rsidR="004E7EE1" w:rsidRPr="004E7EE1" w:rsidRDefault="004E7EE1">
      <w:pPr>
        <w:pStyle w:val="Akapitzlist"/>
        <w:numPr>
          <w:ilvl w:val="0"/>
          <w:numId w:val="2"/>
        </w:numPr>
        <w:spacing w:after="5" w:line="268" w:lineRule="auto"/>
        <w:jc w:val="both"/>
        <w:rPr>
          <w:b/>
          <w:bCs/>
        </w:rPr>
      </w:pPr>
      <w:r w:rsidRPr="004E7EE1">
        <w:rPr>
          <w:b/>
          <w:bCs/>
        </w:rPr>
        <w:t>Termin realizacji zamówienia</w:t>
      </w:r>
    </w:p>
    <w:p w14:paraId="60C2B4ED" w14:textId="77777777" w:rsidR="004E7EE1" w:rsidRPr="004E7EE1" w:rsidRDefault="004E7EE1" w:rsidP="004E7EE1">
      <w:pPr>
        <w:pStyle w:val="Akapitzlist"/>
        <w:spacing w:after="5" w:line="268" w:lineRule="auto"/>
        <w:jc w:val="both"/>
      </w:pPr>
      <w:r w:rsidRPr="004E7EE1">
        <w:lastRenderedPageBreak/>
        <w:t xml:space="preserve">data zakończenia realizacji zadania: 31.03.2028 r. </w:t>
      </w:r>
    </w:p>
    <w:p w14:paraId="28A3C7DC" w14:textId="77777777" w:rsidR="004E7EE1" w:rsidRPr="004E7EE1" w:rsidRDefault="004E7EE1" w:rsidP="004E7EE1">
      <w:pPr>
        <w:pStyle w:val="Akapitzlist"/>
        <w:spacing w:after="5" w:line="268" w:lineRule="auto"/>
        <w:jc w:val="both"/>
      </w:pPr>
    </w:p>
    <w:p w14:paraId="2E36FBA5" w14:textId="77777777" w:rsidR="004E7EE1" w:rsidRPr="004E7EE1" w:rsidRDefault="004E7EE1">
      <w:pPr>
        <w:pStyle w:val="Akapitzlist"/>
        <w:numPr>
          <w:ilvl w:val="0"/>
          <w:numId w:val="2"/>
        </w:numPr>
        <w:spacing w:after="5" w:line="268" w:lineRule="auto"/>
        <w:jc w:val="both"/>
        <w:rPr>
          <w:b/>
          <w:bCs/>
        </w:rPr>
      </w:pPr>
      <w:r w:rsidRPr="004E7EE1">
        <w:rPr>
          <w:b/>
          <w:bCs/>
        </w:rPr>
        <w:t>Miejsce realizacji usług</w:t>
      </w:r>
    </w:p>
    <w:p w14:paraId="0E60AFAD" w14:textId="77777777" w:rsidR="004E7EE1" w:rsidRPr="004E7EE1" w:rsidRDefault="004E7EE1" w:rsidP="004E7EE1">
      <w:pPr>
        <w:pStyle w:val="Akapitzlist"/>
        <w:spacing w:after="5" w:line="268" w:lineRule="auto"/>
        <w:jc w:val="both"/>
      </w:pPr>
      <w:r w:rsidRPr="004E7EE1">
        <w:t>Usługi będą realizowane na terenie Gminy Drelów, w miejscu zamieszkania uczestników projektu.</w:t>
      </w:r>
    </w:p>
    <w:p w14:paraId="2E40454F" w14:textId="77777777" w:rsidR="004E7EE1" w:rsidRPr="004E7EE1" w:rsidRDefault="004E7EE1" w:rsidP="004E7EE1">
      <w:pPr>
        <w:pStyle w:val="Akapitzlist"/>
        <w:spacing w:after="5" w:line="268" w:lineRule="auto"/>
        <w:jc w:val="both"/>
      </w:pPr>
    </w:p>
    <w:p w14:paraId="72AFA9C9" w14:textId="77777777" w:rsidR="004E7EE1" w:rsidRPr="004E7EE1" w:rsidRDefault="004E7EE1">
      <w:pPr>
        <w:pStyle w:val="Akapitzlist"/>
        <w:numPr>
          <w:ilvl w:val="0"/>
          <w:numId w:val="2"/>
        </w:numPr>
        <w:spacing w:after="5" w:line="268" w:lineRule="auto"/>
        <w:jc w:val="both"/>
        <w:rPr>
          <w:b/>
          <w:bCs/>
        </w:rPr>
      </w:pPr>
      <w:r w:rsidRPr="004E7EE1">
        <w:rPr>
          <w:b/>
          <w:bCs/>
        </w:rPr>
        <w:t>Uczestnicy projektu</w:t>
      </w:r>
    </w:p>
    <w:p w14:paraId="581165CD" w14:textId="77777777" w:rsidR="004E7EE1" w:rsidRPr="004E7EE1" w:rsidRDefault="004E7EE1" w:rsidP="004E7EE1">
      <w:pPr>
        <w:pStyle w:val="Akapitzlist"/>
        <w:spacing w:after="5" w:line="268" w:lineRule="auto"/>
        <w:jc w:val="both"/>
      </w:pPr>
      <w:r w:rsidRPr="004E7EE1">
        <w:t>Wsparciem objętych zostanie 15 osób z niepełnosprawnościami oraz ich rodzin, wymagających wsparcia w codziennym funkcjonowaniu.</w:t>
      </w:r>
    </w:p>
    <w:p w14:paraId="2E7B44F6" w14:textId="77777777" w:rsidR="004E7EE1" w:rsidRPr="004E7EE1" w:rsidRDefault="004E7EE1" w:rsidP="004E7EE1">
      <w:pPr>
        <w:pStyle w:val="Akapitzlist"/>
        <w:spacing w:after="5" w:line="268" w:lineRule="auto"/>
        <w:jc w:val="both"/>
      </w:pPr>
      <w:r w:rsidRPr="004E7EE1">
        <w:t>Wstępnie zakłada się udział:</w:t>
      </w:r>
    </w:p>
    <w:p w14:paraId="4A1162E4" w14:textId="77777777" w:rsidR="004E7EE1" w:rsidRPr="004E7EE1" w:rsidRDefault="004E7EE1" w:rsidP="004E7EE1">
      <w:pPr>
        <w:pStyle w:val="Akapitzlist"/>
        <w:spacing w:after="5" w:line="268" w:lineRule="auto"/>
        <w:jc w:val="both"/>
      </w:pPr>
      <w:r w:rsidRPr="004E7EE1">
        <w:t xml:space="preserve">10 kobiet, </w:t>
      </w:r>
    </w:p>
    <w:p w14:paraId="180B9049" w14:textId="77777777" w:rsidR="004E7EE1" w:rsidRPr="004E7EE1" w:rsidRDefault="004E7EE1" w:rsidP="004E7EE1">
      <w:pPr>
        <w:pStyle w:val="Akapitzlist"/>
        <w:spacing w:after="5" w:line="268" w:lineRule="auto"/>
        <w:jc w:val="both"/>
      </w:pPr>
      <w:r w:rsidRPr="004E7EE1">
        <w:t xml:space="preserve">5 mężczyzn. </w:t>
      </w:r>
    </w:p>
    <w:p w14:paraId="0EAAF0A0" w14:textId="77777777" w:rsidR="004E7EE1" w:rsidRPr="004E7EE1" w:rsidRDefault="004E7EE1" w:rsidP="004E7EE1">
      <w:pPr>
        <w:pStyle w:val="Akapitzlist"/>
        <w:spacing w:after="5" w:line="268" w:lineRule="auto"/>
        <w:jc w:val="both"/>
        <w:rPr>
          <w:u w:val="single"/>
        </w:rPr>
      </w:pPr>
    </w:p>
    <w:p w14:paraId="4EDDF521" w14:textId="77777777" w:rsidR="009F36E1" w:rsidRPr="00E019A4" w:rsidRDefault="009F36E1" w:rsidP="00335467">
      <w:pPr>
        <w:spacing w:after="5" w:line="268" w:lineRule="auto"/>
        <w:ind w:left="41"/>
        <w:jc w:val="both"/>
        <w:rPr>
          <w:u w:val="single"/>
        </w:rPr>
      </w:pPr>
      <w:r w:rsidRPr="00E019A4">
        <w:rPr>
          <w:u w:val="single"/>
        </w:rPr>
        <w:t>Wyposażenie i materiały</w:t>
      </w:r>
    </w:p>
    <w:p w14:paraId="3411C603" w14:textId="77777777" w:rsidR="009F36E1" w:rsidRPr="00E019A4" w:rsidRDefault="009F36E1" w:rsidP="00335467">
      <w:pPr>
        <w:spacing w:after="5" w:line="268" w:lineRule="auto"/>
        <w:ind w:left="41"/>
        <w:jc w:val="both"/>
      </w:pPr>
      <w:r w:rsidRPr="00E019A4">
        <w:t>W ramach realizacji zamówienia Wykonawca zobowiązany będzie do zapewnienia niezbędnych materiałów służących realizacji usług, w szczególności:</w:t>
      </w:r>
    </w:p>
    <w:p w14:paraId="28E61E75" w14:textId="77777777" w:rsidR="009F36E1" w:rsidRPr="00E019A4" w:rsidRDefault="009F36E1">
      <w:pPr>
        <w:numPr>
          <w:ilvl w:val="0"/>
          <w:numId w:val="3"/>
        </w:numPr>
        <w:spacing w:after="5" w:line="268" w:lineRule="auto"/>
        <w:ind w:left="401"/>
        <w:jc w:val="both"/>
      </w:pPr>
      <w:r w:rsidRPr="00E019A4">
        <w:t xml:space="preserve">środków czystości, </w:t>
      </w:r>
    </w:p>
    <w:p w14:paraId="1F2B3F47" w14:textId="77777777" w:rsidR="009F36E1" w:rsidRPr="00E019A4" w:rsidRDefault="009F36E1">
      <w:pPr>
        <w:numPr>
          <w:ilvl w:val="0"/>
          <w:numId w:val="3"/>
        </w:numPr>
        <w:spacing w:after="5" w:line="268" w:lineRule="auto"/>
        <w:ind w:left="401"/>
        <w:jc w:val="both"/>
      </w:pPr>
      <w:r w:rsidRPr="00E019A4">
        <w:t xml:space="preserve">środków dezynfekujących, </w:t>
      </w:r>
    </w:p>
    <w:p w14:paraId="5927594A" w14:textId="77777777" w:rsidR="009F36E1" w:rsidRPr="00E019A4" w:rsidRDefault="009F36E1">
      <w:pPr>
        <w:numPr>
          <w:ilvl w:val="0"/>
          <w:numId w:val="3"/>
        </w:numPr>
        <w:spacing w:after="5" w:line="268" w:lineRule="auto"/>
        <w:ind w:left="401"/>
        <w:jc w:val="both"/>
      </w:pPr>
      <w:r w:rsidRPr="00E019A4">
        <w:t xml:space="preserve">rękawic jednorazowych, </w:t>
      </w:r>
    </w:p>
    <w:p w14:paraId="55994532" w14:textId="77777777" w:rsidR="009F36E1" w:rsidRPr="00E019A4" w:rsidRDefault="009F36E1">
      <w:pPr>
        <w:numPr>
          <w:ilvl w:val="0"/>
          <w:numId w:val="3"/>
        </w:numPr>
        <w:spacing w:after="5" w:line="268" w:lineRule="auto"/>
        <w:ind w:left="401"/>
        <w:jc w:val="both"/>
      </w:pPr>
      <w:r w:rsidRPr="00E019A4">
        <w:t xml:space="preserve">innych materiałów niezbędnych do prawidłowego wykonywania usług opiekuńczych. </w:t>
      </w:r>
    </w:p>
    <w:p w14:paraId="74007CC8" w14:textId="77777777" w:rsidR="004E7EE1" w:rsidRDefault="004E7EE1" w:rsidP="00335467">
      <w:pPr>
        <w:spacing w:after="5" w:line="268" w:lineRule="auto"/>
        <w:ind w:left="41"/>
        <w:jc w:val="both"/>
      </w:pPr>
    </w:p>
    <w:p w14:paraId="51BFFAE4" w14:textId="77777777" w:rsidR="009F36E1" w:rsidRPr="00E019A4" w:rsidRDefault="009F36E1" w:rsidP="00335467">
      <w:pPr>
        <w:spacing w:after="5" w:line="268" w:lineRule="auto"/>
        <w:ind w:left="41"/>
        <w:jc w:val="both"/>
        <w:rPr>
          <w:u w:val="single"/>
        </w:rPr>
      </w:pPr>
      <w:r w:rsidRPr="00E019A4">
        <w:rPr>
          <w:u w:val="single"/>
        </w:rPr>
        <w:t>Organizacja i sposób realizacji usług</w:t>
      </w:r>
    </w:p>
    <w:p w14:paraId="4D08EEF2" w14:textId="77777777" w:rsidR="009F36E1" w:rsidRDefault="009F36E1">
      <w:pPr>
        <w:numPr>
          <w:ilvl w:val="0"/>
          <w:numId w:val="1"/>
        </w:numPr>
        <w:tabs>
          <w:tab w:val="clear" w:pos="720"/>
          <w:tab w:val="num" w:pos="401"/>
        </w:tabs>
        <w:spacing w:line="268" w:lineRule="auto"/>
        <w:ind w:left="401"/>
      </w:pPr>
      <w:r w:rsidRPr="00E019A4">
        <w:t xml:space="preserve">Usługi będą świadczone średnio 7 dni w tygodniu </w:t>
      </w:r>
    </w:p>
    <w:p w14:paraId="6AC385E4" w14:textId="77777777" w:rsidR="009F36E1" w:rsidRPr="00347A01" w:rsidRDefault="009F36E1" w:rsidP="00335467">
      <w:pPr>
        <w:spacing w:line="268" w:lineRule="auto"/>
        <w:ind w:left="401"/>
      </w:pPr>
      <w:r w:rsidRPr="00347A01">
        <w:t>a)</w:t>
      </w:r>
      <w:r w:rsidRPr="00347A01">
        <w:tab/>
      </w:r>
      <w:r>
        <w:t>7</w:t>
      </w:r>
      <w:r w:rsidRPr="00347A01">
        <w:t xml:space="preserve"> dni w tygodniu przez 104 tygodnie</w:t>
      </w:r>
    </w:p>
    <w:p w14:paraId="69F45CB5" w14:textId="77777777" w:rsidR="009F36E1" w:rsidRPr="00347A01" w:rsidRDefault="009F36E1" w:rsidP="00335467">
      <w:pPr>
        <w:spacing w:line="268" w:lineRule="auto"/>
        <w:ind w:left="401"/>
      </w:pPr>
      <w:r w:rsidRPr="00347A01">
        <w:t>b)</w:t>
      </w:r>
      <w:r w:rsidRPr="00347A01">
        <w:tab/>
        <w:t xml:space="preserve">Średnio </w:t>
      </w:r>
      <w:r>
        <w:t>14</w:t>
      </w:r>
      <w:r w:rsidRPr="00347A01">
        <w:t xml:space="preserve"> godzin </w:t>
      </w:r>
      <w:r>
        <w:t>w tygodniu</w:t>
      </w:r>
      <w:r w:rsidRPr="00347A01">
        <w:t xml:space="preserve"> dla uczestnika, z możliwością elastycznego dostosowania harmonogramu do bieżących potrzeb uczestników projektu.</w:t>
      </w:r>
    </w:p>
    <w:p w14:paraId="5E9586A2" w14:textId="77777777" w:rsidR="009F36E1" w:rsidRPr="00E019A4" w:rsidRDefault="009F36E1" w:rsidP="00335467">
      <w:pPr>
        <w:spacing w:after="5" w:line="268" w:lineRule="auto"/>
        <w:ind w:left="401"/>
        <w:jc w:val="both"/>
      </w:pPr>
      <w:r w:rsidRPr="00347A01">
        <w:t>c)</w:t>
      </w:r>
      <w:r w:rsidRPr="00347A01">
        <w:tab/>
        <w:t xml:space="preserve">łącznie </w:t>
      </w:r>
      <w:r>
        <w:t>1456</w:t>
      </w:r>
      <w:r w:rsidRPr="00347A01">
        <w:t xml:space="preserve"> godz. wsparcia/uczestnika</w:t>
      </w:r>
    </w:p>
    <w:p w14:paraId="295AF0DC" w14:textId="77777777" w:rsidR="009F36E1" w:rsidRPr="00E019A4" w:rsidRDefault="009F36E1">
      <w:pPr>
        <w:numPr>
          <w:ilvl w:val="0"/>
          <w:numId w:val="1"/>
        </w:numPr>
        <w:tabs>
          <w:tab w:val="clear" w:pos="720"/>
          <w:tab w:val="num" w:pos="401"/>
        </w:tabs>
        <w:spacing w:after="5" w:line="268" w:lineRule="auto"/>
        <w:ind w:left="401"/>
        <w:jc w:val="both"/>
      </w:pPr>
      <w:r w:rsidRPr="00E019A4">
        <w:t xml:space="preserve">Wykonawca zobowiązany będzie do zaangażowania co najmniej 10 opiekunów realizujących usługi na podstawie umów cywilnoprawnych lub innych dopuszczalnych form zatrudnienia. </w:t>
      </w:r>
    </w:p>
    <w:p w14:paraId="20D6F301" w14:textId="77777777" w:rsidR="009F36E1" w:rsidRPr="00E019A4" w:rsidRDefault="009F36E1">
      <w:pPr>
        <w:numPr>
          <w:ilvl w:val="0"/>
          <w:numId w:val="1"/>
        </w:numPr>
        <w:tabs>
          <w:tab w:val="clear" w:pos="720"/>
          <w:tab w:val="num" w:pos="401"/>
        </w:tabs>
        <w:spacing w:after="5" w:line="268" w:lineRule="auto"/>
        <w:ind w:left="401"/>
        <w:jc w:val="both"/>
      </w:pPr>
      <w:r w:rsidRPr="00E019A4">
        <w:t xml:space="preserve">Wykonawca zapewni ciągłość i dostępność świadczenia usług przez 7 dni w tygodniu, zgodnie z ustalonym zakresem i harmonogramem wsparcia. </w:t>
      </w:r>
    </w:p>
    <w:p w14:paraId="713520FC" w14:textId="77777777" w:rsidR="009F36E1" w:rsidRPr="00E019A4" w:rsidRDefault="009F36E1">
      <w:pPr>
        <w:numPr>
          <w:ilvl w:val="0"/>
          <w:numId w:val="1"/>
        </w:numPr>
        <w:tabs>
          <w:tab w:val="clear" w:pos="720"/>
          <w:tab w:val="num" w:pos="401"/>
        </w:tabs>
        <w:spacing w:after="5" w:line="268" w:lineRule="auto"/>
        <w:ind w:left="401"/>
        <w:jc w:val="both"/>
      </w:pPr>
      <w:r w:rsidRPr="00E019A4">
        <w:t xml:space="preserve">Harmonogram świadczenia usług będzie ustalany indywidualnie z uczestnikami projektu oraz dostosowywany do ich aktualnych potrzeb. </w:t>
      </w:r>
    </w:p>
    <w:p w14:paraId="1E3F6985" w14:textId="77777777" w:rsidR="009F36E1" w:rsidRPr="00E019A4" w:rsidRDefault="009F36E1">
      <w:pPr>
        <w:numPr>
          <w:ilvl w:val="0"/>
          <w:numId w:val="1"/>
        </w:numPr>
        <w:tabs>
          <w:tab w:val="clear" w:pos="720"/>
          <w:tab w:val="num" w:pos="401"/>
        </w:tabs>
        <w:spacing w:after="5" w:line="268" w:lineRule="auto"/>
        <w:ind w:left="401"/>
        <w:jc w:val="both"/>
      </w:pPr>
      <w:r w:rsidRPr="00E019A4">
        <w:t xml:space="preserve">Wykonawca zobowiązany będzie do zapewnienia zastępstwa w przypadku nieobecności osoby świadczącej usługi. </w:t>
      </w:r>
    </w:p>
    <w:p w14:paraId="01BFE478" w14:textId="77777777" w:rsidR="009F36E1" w:rsidRPr="00E019A4" w:rsidRDefault="009F36E1">
      <w:pPr>
        <w:numPr>
          <w:ilvl w:val="0"/>
          <w:numId w:val="1"/>
        </w:numPr>
        <w:tabs>
          <w:tab w:val="clear" w:pos="720"/>
          <w:tab w:val="num" w:pos="401"/>
        </w:tabs>
        <w:spacing w:after="5" w:line="268" w:lineRule="auto"/>
        <w:ind w:left="401"/>
        <w:jc w:val="both"/>
      </w:pPr>
      <w:r w:rsidRPr="00E019A4">
        <w:t xml:space="preserve">Wykonawca będzie prowadził dokumentację potwierdzającą realizację usług, w szczególności: </w:t>
      </w:r>
    </w:p>
    <w:p w14:paraId="39AC7835" w14:textId="77777777" w:rsidR="009F36E1" w:rsidRPr="00E019A4" w:rsidRDefault="009F36E1">
      <w:pPr>
        <w:numPr>
          <w:ilvl w:val="2"/>
          <w:numId w:val="4"/>
        </w:numPr>
        <w:spacing w:after="5" w:line="268" w:lineRule="auto"/>
        <w:ind w:left="1068"/>
        <w:jc w:val="both"/>
      </w:pPr>
      <w:r w:rsidRPr="00E019A4">
        <w:t xml:space="preserve">harmonogramy świadczenia usług, </w:t>
      </w:r>
    </w:p>
    <w:p w14:paraId="288C4DF8" w14:textId="77777777" w:rsidR="009F36E1" w:rsidRPr="00E019A4" w:rsidRDefault="009F36E1">
      <w:pPr>
        <w:numPr>
          <w:ilvl w:val="2"/>
          <w:numId w:val="4"/>
        </w:numPr>
        <w:spacing w:after="5" w:line="268" w:lineRule="auto"/>
        <w:ind w:left="1068"/>
        <w:jc w:val="both"/>
      </w:pPr>
      <w:r w:rsidRPr="00E019A4">
        <w:t xml:space="preserve">karty pracy, </w:t>
      </w:r>
    </w:p>
    <w:p w14:paraId="2997DCDD" w14:textId="77777777" w:rsidR="009F36E1" w:rsidRPr="00E019A4" w:rsidRDefault="009F36E1">
      <w:pPr>
        <w:numPr>
          <w:ilvl w:val="2"/>
          <w:numId w:val="4"/>
        </w:numPr>
        <w:spacing w:after="5" w:line="268" w:lineRule="auto"/>
        <w:ind w:left="1068"/>
        <w:jc w:val="both"/>
      </w:pPr>
      <w:r w:rsidRPr="00E019A4">
        <w:t xml:space="preserve">ewidencję wykonanych czynności, </w:t>
      </w:r>
    </w:p>
    <w:p w14:paraId="4200E5D9" w14:textId="77777777" w:rsidR="009F36E1" w:rsidRDefault="009F36E1">
      <w:pPr>
        <w:numPr>
          <w:ilvl w:val="2"/>
          <w:numId w:val="4"/>
        </w:numPr>
        <w:spacing w:after="5" w:line="268" w:lineRule="auto"/>
        <w:ind w:left="1068"/>
        <w:jc w:val="both"/>
      </w:pPr>
      <w:r w:rsidRPr="00E019A4">
        <w:t xml:space="preserve">dokumentację dotyczącą wykorzystania opasek </w:t>
      </w:r>
      <w:proofErr w:type="spellStart"/>
      <w:r w:rsidRPr="00E019A4">
        <w:t>telemedycznych</w:t>
      </w:r>
      <w:proofErr w:type="spellEnd"/>
      <w:r w:rsidRPr="00E019A4">
        <w:t xml:space="preserve">. </w:t>
      </w:r>
    </w:p>
    <w:p w14:paraId="15A52443" w14:textId="77777777" w:rsidR="003A3A6F" w:rsidRPr="009F36E1" w:rsidRDefault="003A3A6F" w:rsidP="003A3A6F">
      <w:pPr>
        <w:ind w:left="720"/>
      </w:pPr>
      <w:r w:rsidRPr="009F36E1">
        <w:lastRenderedPageBreak/>
        <w:t xml:space="preserve">Dokumentacja musi być prowadzona zgodnie z wymaganiami projektu oraz wytycznymi dotyczącymi projektów współfinansowanych ze środków EFS+. </w:t>
      </w:r>
    </w:p>
    <w:p w14:paraId="747DB567" w14:textId="77777777" w:rsidR="003A3A6F" w:rsidRPr="00E019A4" w:rsidRDefault="003A3A6F" w:rsidP="003A3A6F">
      <w:pPr>
        <w:spacing w:after="5" w:line="268" w:lineRule="auto"/>
        <w:ind w:left="708"/>
        <w:jc w:val="both"/>
      </w:pPr>
    </w:p>
    <w:p w14:paraId="377E8E53" w14:textId="77777777" w:rsidR="009F36E1" w:rsidRPr="00E019A4" w:rsidRDefault="009F36E1" w:rsidP="00335467">
      <w:pPr>
        <w:spacing w:after="5" w:line="268" w:lineRule="auto"/>
        <w:ind w:left="324"/>
        <w:jc w:val="both"/>
        <w:rPr>
          <w:u w:val="single"/>
        </w:rPr>
      </w:pPr>
      <w:r w:rsidRPr="00E019A4">
        <w:rPr>
          <w:u w:val="single"/>
        </w:rPr>
        <w:t>Standard świadczenia usług</w:t>
      </w:r>
    </w:p>
    <w:p w14:paraId="0D26CD7D" w14:textId="77777777" w:rsidR="009F36E1" w:rsidRPr="00E019A4" w:rsidRDefault="009F36E1" w:rsidP="00335467">
      <w:pPr>
        <w:spacing w:after="5" w:line="268" w:lineRule="auto"/>
        <w:ind w:left="324"/>
        <w:jc w:val="both"/>
      </w:pPr>
      <w:r w:rsidRPr="00E019A4">
        <w:t>Usługi muszą być realizowane z poszanowaniem podmiotowości uczestników, w szczególności z uwzględnieniem:</w:t>
      </w:r>
    </w:p>
    <w:p w14:paraId="24A5E4E4" w14:textId="77777777" w:rsidR="009F36E1" w:rsidRPr="00E019A4" w:rsidRDefault="009F36E1">
      <w:pPr>
        <w:numPr>
          <w:ilvl w:val="0"/>
          <w:numId w:val="5"/>
        </w:numPr>
        <w:spacing w:after="5" w:line="268" w:lineRule="auto"/>
        <w:ind w:left="1044"/>
        <w:jc w:val="both"/>
      </w:pPr>
      <w:r w:rsidRPr="00E019A4">
        <w:t xml:space="preserve">prawa do poszanowania godności i prywatności, </w:t>
      </w:r>
    </w:p>
    <w:p w14:paraId="0B4AC650" w14:textId="77777777" w:rsidR="009F36E1" w:rsidRPr="00E019A4" w:rsidRDefault="009F36E1">
      <w:pPr>
        <w:numPr>
          <w:ilvl w:val="0"/>
          <w:numId w:val="5"/>
        </w:numPr>
        <w:spacing w:after="5" w:line="268" w:lineRule="auto"/>
        <w:ind w:left="1044"/>
        <w:jc w:val="both"/>
      </w:pPr>
      <w:r w:rsidRPr="00E019A4">
        <w:t xml:space="preserve">prawa do ochrony dóbr osobistych, </w:t>
      </w:r>
    </w:p>
    <w:p w14:paraId="4EA6A97A" w14:textId="77777777" w:rsidR="009F36E1" w:rsidRPr="00E019A4" w:rsidRDefault="009F36E1">
      <w:pPr>
        <w:numPr>
          <w:ilvl w:val="0"/>
          <w:numId w:val="5"/>
        </w:numPr>
        <w:spacing w:after="5" w:line="268" w:lineRule="auto"/>
        <w:ind w:left="1044"/>
        <w:jc w:val="both"/>
      </w:pPr>
      <w:r w:rsidRPr="00E019A4">
        <w:t xml:space="preserve">prawa do zachowania intymności, zwłaszcza podczas wykonywania czynności higienicznych i pielęgnacyjnych, </w:t>
      </w:r>
    </w:p>
    <w:p w14:paraId="6AC092EC" w14:textId="77777777" w:rsidR="009F36E1" w:rsidRPr="00E019A4" w:rsidRDefault="009F36E1">
      <w:pPr>
        <w:numPr>
          <w:ilvl w:val="0"/>
          <w:numId w:val="5"/>
        </w:numPr>
        <w:spacing w:after="5" w:line="268" w:lineRule="auto"/>
        <w:ind w:left="1044"/>
        <w:jc w:val="both"/>
      </w:pPr>
      <w:r w:rsidRPr="00E019A4">
        <w:t xml:space="preserve">zapewnienia poczucia bezpieczeństwa uczestników. </w:t>
      </w:r>
    </w:p>
    <w:p w14:paraId="78D14D42" w14:textId="77777777" w:rsidR="009F36E1" w:rsidRPr="001C1D8D" w:rsidRDefault="009F36E1" w:rsidP="00335467">
      <w:pPr>
        <w:spacing w:after="5" w:line="268" w:lineRule="auto"/>
        <w:ind w:left="401"/>
        <w:jc w:val="both"/>
        <w:rPr>
          <w:b/>
          <w:bCs/>
        </w:rPr>
      </w:pPr>
      <w:r w:rsidRPr="001C1D8D">
        <w:rPr>
          <w:b/>
          <w:bCs/>
        </w:rPr>
        <w:t>Wymagania wobec wykonawcy</w:t>
      </w:r>
    </w:p>
    <w:p w14:paraId="108DE1E7" w14:textId="77777777" w:rsidR="009F36E1" w:rsidRPr="00E019A4" w:rsidRDefault="009F36E1" w:rsidP="00335467">
      <w:pPr>
        <w:spacing w:after="5" w:line="268" w:lineRule="auto"/>
        <w:ind w:left="324"/>
        <w:jc w:val="both"/>
      </w:pPr>
      <w:r w:rsidRPr="00E019A4">
        <w:t>Wykonawca zobowiązany będzie do:</w:t>
      </w:r>
    </w:p>
    <w:p w14:paraId="2E201763" w14:textId="77777777" w:rsidR="009F36E1" w:rsidRPr="00E019A4" w:rsidRDefault="009F36E1">
      <w:pPr>
        <w:numPr>
          <w:ilvl w:val="0"/>
          <w:numId w:val="6"/>
        </w:numPr>
        <w:spacing w:after="5" w:line="268" w:lineRule="auto"/>
        <w:ind w:left="684"/>
        <w:jc w:val="both"/>
      </w:pPr>
      <w:r w:rsidRPr="00E019A4">
        <w:t xml:space="preserve">realizacji usług zgodnie z obowiązującymi przepisami prawa oraz standardami usług społecznych, </w:t>
      </w:r>
    </w:p>
    <w:p w14:paraId="202DFAD9" w14:textId="77777777" w:rsidR="009F36E1" w:rsidRPr="00E019A4" w:rsidRDefault="009F36E1">
      <w:pPr>
        <w:numPr>
          <w:ilvl w:val="0"/>
          <w:numId w:val="6"/>
        </w:numPr>
        <w:spacing w:after="5" w:line="268" w:lineRule="auto"/>
        <w:ind w:left="684"/>
        <w:jc w:val="both"/>
      </w:pPr>
      <w:r w:rsidRPr="00E019A4">
        <w:t xml:space="preserve">zapewnienia personelu posiadającego odpowiednie kwalifikacje, doświadczenie lub przygotowanie do świadczenia usług opiekuńczych, </w:t>
      </w:r>
    </w:p>
    <w:p w14:paraId="1EFD0E0E" w14:textId="77777777" w:rsidR="009F36E1" w:rsidRPr="00E019A4" w:rsidRDefault="009F36E1">
      <w:pPr>
        <w:numPr>
          <w:ilvl w:val="0"/>
          <w:numId w:val="6"/>
        </w:numPr>
        <w:spacing w:after="5" w:line="268" w:lineRule="auto"/>
        <w:ind w:left="684"/>
        <w:jc w:val="both"/>
      </w:pPr>
      <w:r w:rsidRPr="00E019A4">
        <w:t xml:space="preserve">zachowania poufności i ochrony danych osobowych uczestników, </w:t>
      </w:r>
    </w:p>
    <w:p w14:paraId="6D1103E7" w14:textId="77777777" w:rsidR="009F36E1" w:rsidRPr="00E019A4" w:rsidRDefault="009F36E1">
      <w:pPr>
        <w:numPr>
          <w:ilvl w:val="0"/>
          <w:numId w:val="6"/>
        </w:numPr>
        <w:spacing w:after="5" w:line="268" w:lineRule="auto"/>
        <w:ind w:left="684"/>
        <w:jc w:val="both"/>
      </w:pPr>
      <w:r w:rsidRPr="00E019A4">
        <w:t xml:space="preserve">współpracy z Zamawiającym w zakresie organizacji, monitorowania i rozliczania realizowanych usług, </w:t>
      </w:r>
    </w:p>
    <w:p w14:paraId="40CFA66F" w14:textId="77777777" w:rsidR="009F36E1" w:rsidRDefault="009F36E1">
      <w:pPr>
        <w:numPr>
          <w:ilvl w:val="0"/>
          <w:numId w:val="6"/>
        </w:numPr>
        <w:spacing w:after="5" w:line="268" w:lineRule="auto"/>
        <w:ind w:left="684"/>
        <w:jc w:val="both"/>
      </w:pPr>
      <w:r w:rsidRPr="00E019A4">
        <w:t xml:space="preserve">niezwłocznego informowania Zamawiającego o wszelkich okolicznościach mogących mieć wpływ na prawidłową realizację zamówienia. </w:t>
      </w:r>
    </w:p>
    <w:p w14:paraId="7930D15A" w14:textId="77777777" w:rsidR="001C1D8D" w:rsidRPr="009F36E1" w:rsidRDefault="001C1D8D" w:rsidP="001C1D8D">
      <w:pPr>
        <w:rPr>
          <w:b/>
          <w:bCs/>
        </w:rPr>
      </w:pPr>
      <w:r>
        <w:rPr>
          <w:b/>
          <w:bCs/>
        </w:rPr>
        <w:t xml:space="preserve">      </w:t>
      </w:r>
      <w:r w:rsidRPr="009F36E1">
        <w:rPr>
          <w:b/>
          <w:bCs/>
        </w:rPr>
        <w:t>Wymagania wobec osób świadczących usługi</w:t>
      </w:r>
    </w:p>
    <w:p w14:paraId="60DC7283" w14:textId="652ADF8C" w:rsidR="001C1D8D" w:rsidRPr="009F36E1" w:rsidRDefault="001C1D8D">
      <w:pPr>
        <w:numPr>
          <w:ilvl w:val="0"/>
          <w:numId w:val="16"/>
        </w:numPr>
        <w:tabs>
          <w:tab w:val="num" w:pos="1068"/>
        </w:tabs>
        <w:ind w:left="1068"/>
      </w:pPr>
      <w:r w:rsidRPr="009F36E1">
        <w:t>Usługi muszą być świadczone przez osoby posiadające odpowiednie kwalifikacje, kompetencje lub doświadczenie umożliwiające prawidłową realizację usług opiekuńczych</w:t>
      </w:r>
      <w:r w:rsidR="00F22DEC">
        <w:t xml:space="preserve"> zgodnie z obowiązującymi Wytycznymi dotyczącymi realizacji projektów współfinansowanych z EFS+ orz przepisami prawa.</w:t>
      </w:r>
    </w:p>
    <w:p w14:paraId="0421FF82" w14:textId="77777777" w:rsidR="001C1D8D" w:rsidRPr="009F36E1" w:rsidRDefault="001C1D8D">
      <w:pPr>
        <w:numPr>
          <w:ilvl w:val="0"/>
          <w:numId w:val="16"/>
        </w:numPr>
        <w:tabs>
          <w:tab w:val="num" w:pos="1068"/>
        </w:tabs>
        <w:ind w:left="1068"/>
      </w:pPr>
      <w:r w:rsidRPr="009F36E1">
        <w:t xml:space="preserve">Osoby świadczące usługi zobowiązane są do: </w:t>
      </w:r>
    </w:p>
    <w:p w14:paraId="2753D1A1" w14:textId="77777777" w:rsidR="001C1D8D" w:rsidRPr="009F36E1" w:rsidRDefault="001C1D8D">
      <w:pPr>
        <w:numPr>
          <w:ilvl w:val="0"/>
          <w:numId w:val="17"/>
        </w:numPr>
        <w:tabs>
          <w:tab w:val="clear" w:pos="720"/>
          <w:tab w:val="num" w:pos="1068"/>
        </w:tabs>
        <w:ind w:left="1068"/>
      </w:pPr>
      <w:r w:rsidRPr="009F36E1">
        <w:t xml:space="preserve">przestrzegania zasad etyki zawodowej, </w:t>
      </w:r>
    </w:p>
    <w:p w14:paraId="559DD831" w14:textId="77777777" w:rsidR="001C1D8D" w:rsidRPr="009F36E1" w:rsidRDefault="001C1D8D">
      <w:pPr>
        <w:numPr>
          <w:ilvl w:val="0"/>
          <w:numId w:val="17"/>
        </w:numPr>
        <w:tabs>
          <w:tab w:val="clear" w:pos="720"/>
          <w:tab w:val="num" w:pos="1068"/>
        </w:tabs>
        <w:ind w:left="1068"/>
      </w:pPr>
      <w:r w:rsidRPr="009F36E1">
        <w:t xml:space="preserve">poszanowania godności, intymności i autonomii uczestników, </w:t>
      </w:r>
    </w:p>
    <w:p w14:paraId="237BAD50" w14:textId="77777777" w:rsidR="001C1D8D" w:rsidRPr="009F36E1" w:rsidRDefault="001C1D8D">
      <w:pPr>
        <w:numPr>
          <w:ilvl w:val="0"/>
          <w:numId w:val="17"/>
        </w:numPr>
        <w:tabs>
          <w:tab w:val="clear" w:pos="720"/>
          <w:tab w:val="num" w:pos="1068"/>
        </w:tabs>
        <w:ind w:left="1068"/>
      </w:pPr>
      <w:r w:rsidRPr="009F36E1">
        <w:t xml:space="preserve">zachowania poufności informacji dotyczących uczestników, </w:t>
      </w:r>
    </w:p>
    <w:p w14:paraId="5AB4A3E9" w14:textId="77777777" w:rsidR="001C1D8D" w:rsidRPr="009F36E1" w:rsidRDefault="001C1D8D">
      <w:pPr>
        <w:numPr>
          <w:ilvl w:val="0"/>
          <w:numId w:val="17"/>
        </w:numPr>
        <w:tabs>
          <w:tab w:val="clear" w:pos="720"/>
          <w:tab w:val="num" w:pos="1068"/>
        </w:tabs>
        <w:ind w:left="1068"/>
      </w:pPr>
      <w:r w:rsidRPr="009F36E1">
        <w:t xml:space="preserve">świadczenia usług z należytą starannością i zgodnie z obowiązującymi standardami. </w:t>
      </w:r>
    </w:p>
    <w:p w14:paraId="5F011748" w14:textId="77777777" w:rsidR="001C1D8D" w:rsidRPr="009F36E1" w:rsidRDefault="001C1D8D">
      <w:pPr>
        <w:pStyle w:val="Akapitzlist"/>
        <w:numPr>
          <w:ilvl w:val="0"/>
          <w:numId w:val="16"/>
        </w:numPr>
      </w:pPr>
      <w:r w:rsidRPr="009F36E1">
        <w:t xml:space="preserve">Szczególną uwagę należy zapewnić podczas wykonywania czynności związanych z opieką higieniczną i pielęgnacją, z poszanowaniem prawa uczestników do prywatności i bezpieczeństwa. </w:t>
      </w:r>
    </w:p>
    <w:p w14:paraId="47E705BD" w14:textId="77777777" w:rsidR="001C1D8D" w:rsidRPr="00E019A4" w:rsidRDefault="001C1D8D" w:rsidP="001C1D8D">
      <w:pPr>
        <w:spacing w:after="5" w:line="268" w:lineRule="auto"/>
        <w:ind w:left="684"/>
        <w:jc w:val="both"/>
      </w:pPr>
    </w:p>
    <w:p w14:paraId="04D402AC" w14:textId="77777777" w:rsidR="009F36E1" w:rsidRPr="00E019A4" w:rsidRDefault="009F36E1" w:rsidP="00335467">
      <w:pPr>
        <w:spacing w:after="5" w:line="268" w:lineRule="auto"/>
        <w:ind w:left="324"/>
        <w:jc w:val="both"/>
        <w:rPr>
          <w:u w:val="single"/>
        </w:rPr>
      </w:pPr>
      <w:r w:rsidRPr="00E019A4">
        <w:rPr>
          <w:u w:val="single"/>
        </w:rPr>
        <w:t>Zakładane efekty realizacji zamówienia</w:t>
      </w:r>
    </w:p>
    <w:p w14:paraId="5477403F" w14:textId="77777777" w:rsidR="009F36E1" w:rsidRPr="00E019A4" w:rsidRDefault="009F36E1" w:rsidP="00335467">
      <w:pPr>
        <w:spacing w:after="5" w:line="268" w:lineRule="auto"/>
        <w:ind w:left="334" w:hanging="10"/>
        <w:jc w:val="both"/>
      </w:pPr>
      <w:r w:rsidRPr="00E019A4">
        <w:t>Realizacja zamówienia ma przyczynić się w szczególności do:</w:t>
      </w:r>
    </w:p>
    <w:p w14:paraId="7DE8A0D3" w14:textId="77777777" w:rsidR="009F36E1" w:rsidRPr="00E019A4" w:rsidRDefault="009F36E1">
      <w:pPr>
        <w:numPr>
          <w:ilvl w:val="0"/>
          <w:numId w:val="7"/>
        </w:numPr>
        <w:spacing w:after="5" w:line="268" w:lineRule="auto"/>
        <w:ind w:left="684"/>
        <w:jc w:val="both"/>
      </w:pPr>
      <w:r w:rsidRPr="00E019A4">
        <w:t xml:space="preserve">zwiększenia dostępności usług społecznych na poziomie lokalnym, </w:t>
      </w:r>
    </w:p>
    <w:p w14:paraId="606ECD17" w14:textId="77777777" w:rsidR="009F36E1" w:rsidRPr="00E019A4" w:rsidRDefault="009F36E1">
      <w:pPr>
        <w:numPr>
          <w:ilvl w:val="0"/>
          <w:numId w:val="7"/>
        </w:numPr>
        <w:spacing w:after="5" w:line="268" w:lineRule="auto"/>
        <w:ind w:left="684"/>
        <w:jc w:val="both"/>
      </w:pPr>
      <w:r w:rsidRPr="00E019A4">
        <w:t xml:space="preserve">poprawy jakości życia osób niesamodzielnych, </w:t>
      </w:r>
    </w:p>
    <w:p w14:paraId="15BED0BD" w14:textId="77777777" w:rsidR="009F36E1" w:rsidRPr="00E019A4" w:rsidRDefault="009F36E1">
      <w:pPr>
        <w:numPr>
          <w:ilvl w:val="0"/>
          <w:numId w:val="7"/>
        </w:numPr>
        <w:spacing w:after="5" w:line="268" w:lineRule="auto"/>
        <w:ind w:left="684"/>
        <w:jc w:val="both"/>
      </w:pPr>
      <w:r w:rsidRPr="00E019A4">
        <w:t xml:space="preserve">rozwoju systemu wsparcia środowiskowego, </w:t>
      </w:r>
    </w:p>
    <w:p w14:paraId="545A8CEB" w14:textId="77777777" w:rsidR="009F36E1" w:rsidRPr="00E019A4" w:rsidRDefault="009F36E1">
      <w:pPr>
        <w:numPr>
          <w:ilvl w:val="0"/>
          <w:numId w:val="7"/>
        </w:numPr>
        <w:spacing w:line="268" w:lineRule="auto"/>
        <w:ind w:left="684"/>
      </w:pPr>
      <w:r w:rsidRPr="00E019A4">
        <w:t>wdrożenia nowoczesnych rozwiązań technologicznych w opiece nad osobami zależnymi.</w:t>
      </w:r>
    </w:p>
    <w:p w14:paraId="30DCFE4C" w14:textId="77777777" w:rsidR="009F36E1" w:rsidRDefault="009F36E1" w:rsidP="00335467">
      <w:pPr>
        <w:spacing w:line="268" w:lineRule="auto"/>
        <w:ind w:left="41"/>
        <w:rPr>
          <w:b/>
          <w:bCs/>
        </w:rPr>
      </w:pPr>
      <w:r w:rsidRPr="00E019A4">
        <w:rPr>
          <w:b/>
          <w:bCs/>
        </w:rPr>
        <w:lastRenderedPageBreak/>
        <w:t xml:space="preserve">Liczba osób objętych wsparciem </w:t>
      </w:r>
      <w:r>
        <w:rPr>
          <w:b/>
          <w:bCs/>
        </w:rPr>
        <w:t>-</w:t>
      </w:r>
      <w:r w:rsidRPr="00E019A4">
        <w:rPr>
          <w:b/>
          <w:bCs/>
        </w:rPr>
        <w:t xml:space="preserve"> 15 osób z niepełnosprawnością (oraz ich rodzin)</w:t>
      </w:r>
      <w:r>
        <w:rPr>
          <w:b/>
          <w:bCs/>
        </w:rPr>
        <w:t xml:space="preserve"> </w:t>
      </w:r>
      <w:r w:rsidRPr="00E019A4">
        <w:rPr>
          <w:b/>
          <w:bCs/>
        </w:rPr>
        <w:t>potrzebujących wsparcia w codziennym funkcjonowaniu</w:t>
      </w:r>
    </w:p>
    <w:p w14:paraId="291464CE" w14:textId="77777777" w:rsidR="009F36E1" w:rsidRDefault="009F36E1" w:rsidP="009F36E1">
      <w:pPr>
        <w:spacing w:line="268" w:lineRule="auto"/>
        <w:rPr>
          <w:b/>
          <w:bCs/>
        </w:rPr>
      </w:pPr>
    </w:p>
    <w:p w14:paraId="0E6BF959" w14:textId="77777777" w:rsidR="009F36E1" w:rsidRDefault="009F36E1" w:rsidP="009F36E1">
      <w:pPr>
        <w:spacing w:line="268" w:lineRule="auto"/>
        <w:rPr>
          <w:b/>
          <w:bCs/>
        </w:rPr>
      </w:pPr>
    </w:p>
    <w:p w14:paraId="5F497BE2" w14:textId="77777777" w:rsidR="009F36E1" w:rsidRPr="001C1D8D" w:rsidRDefault="009F36E1" w:rsidP="009F36E1">
      <w:pPr>
        <w:spacing w:line="268" w:lineRule="auto"/>
        <w:rPr>
          <w:b/>
          <w:bCs/>
          <w:color w:val="C00000"/>
        </w:rPr>
      </w:pPr>
      <w:r w:rsidRPr="001C1D8D">
        <w:rPr>
          <w:b/>
          <w:bCs/>
          <w:color w:val="C00000"/>
        </w:rPr>
        <w:t xml:space="preserve">CZĘŚĆ 2: </w:t>
      </w:r>
    </w:p>
    <w:p w14:paraId="212281EB" w14:textId="77777777" w:rsidR="009F36E1" w:rsidRPr="001C1D8D" w:rsidRDefault="009F36E1" w:rsidP="009F36E1">
      <w:pPr>
        <w:spacing w:line="268" w:lineRule="auto"/>
        <w:rPr>
          <w:b/>
          <w:bCs/>
          <w:color w:val="C00000"/>
        </w:rPr>
      </w:pPr>
      <w:r w:rsidRPr="001C1D8D">
        <w:rPr>
          <w:b/>
          <w:bCs/>
          <w:color w:val="C00000"/>
        </w:rPr>
        <w:t>ŚWIADCZENIE USŁUG ASYSTENCKICH W MIEJSCU ZAMIESZKANIA</w:t>
      </w:r>
      <w:r w:rsidRPr="001C1D8D">
        <w:rPr>
          <w:rFonts w:ascii="Cambria" w:eastAsia="Cambria" w:hAnsi="Cambria" w:cs="Cambria"/>
          <w:b/>
          <w:bCs/>
          <w:color w:val="C00000"/>
        </w:rPr>
        <w:t xml:space="preserve"> </w:t>
      </w:r>
    </w:p>
    <w:p w14:paraId="43DECEAA" w14:textId="77777777" w:rsidR="009F36E1" w:rsidRPr="009F36E1" w:rsidRDefault="009F36E1" w:rsidP="001C1D8D">
      <w:pPr>
        <w:rPr>
          <w:b/>
          <w:bCs/>
        </w:rPr>
      </w:pPr>
    </w:p>
    <w:p w14:paraId="55AB35BC" w14:textId="77777777" w:rsidR="009F36E1" w:rsidRPr="009F36E1" w:rsidRDefault="009F36E1" w:rsidP="009F36E1">
      <w:pPr>
        <w:rPr>
          <w:b/>
          <w:bCs/>
        </w:rPr>
      </w:pPr>
      <w:r w:rsidRPr="009F36E1">
        <w:rPr>
          <w:b/>
          <w:bCs/>
        </w:rPr>
        <w:t>1. Przedmiot zamówienia</w:t>
      </w:r>
    </w:p>
    <w:p w14:paraId="24394F4E" w14:textId="77777777" w:rsidR="009F36E1" w:rsidRPr="009F36E1" w:rsidRDefault="009F36E1" w:rsidP="009F36E1">
      <w:r w:rsidRPr="009F36E1">
        <w:t>Przedmiotem zamówienia jest świadczenie usług asystenckich dla osób z niepełnosprawnościami w ramach projektu realizowanego na terenie Gminy Drelów, współfinansowanego ze środków Europejskiego Funduszu Społecznego Plus.</w:t>
      </w:r>
    </w:p>
    <w:p w14:paraId="45A42D4A" w14:textId="77777777" w:rsidR="009F36E1" w:rsidRDefault="009F36E1" w:rsidP="009F36E1">
      <w:pPr>
        <w:rPr>
          <w:b/>
          <w:bCs/>
        </w:rPr>
      </w:pPr>
    </w:p>
    <w:p w14:paraId="466A5470" w14:textId="77777777" w:rsidR="009F36E1" w:rsidRPr="009F36E1" w:rsidRDefault="009F36E1" w:rsidP="009F36E1">
      <w:pPr>
        <w:rPr>
          <w:b/>
          <w:bCs/>
        </w:rPr>
      </w:pPr>
      <w:r w:rsidRPr="009F36E1">
        <w:rPr>
          <w:b/>
          <w:bCs/>
        </w:rPr>
        <w:t>2. Miejsce realizacji usług</w:t>
      </w:r>
    </w:p>
    <w:p w14:paraId="78361D62" w14:textId="77777777" w:rsidR="009F36E1" w:rsidRPr="009F36E1" w:rsidRDefault="009F36E1" w:rsidP="009F36E1">
      <w:r w:rsidRPr="009F36E1">
        <w:t>Usługi będą realizowane na terenie Gminy Drelów, w miejscu zamieszkania uczestników projektu lub w ich najbliższym otoczeniu, zgodnie z indywidualnymi potrzebami uczestników.</w:t>
      </w:r>
    </w:p>
    <w:p w14:paraId="4F122A7E" w14:textId="77777777" w:rsidR="009F36E1" w:rsidRDefault="009F36E1" w:rsidP="009F36E1">
      <w:pPr>
        <w:rPr>
          <w:b/>
          <w:bCs/>
        </w:rPr>
      </w:pPr>
    </w:p>
    <w:p w14:paraId="06F50136" w14:textId="77777777" w:rsidR="009F36E1" w:rsidRPr="009F36E1" w:rsidRDefault="009F36E1" w:rsidP="009F36E1">
      <w:pPr>
        <w:rPr>
          <w:b/>
          <w:bCs/>
        </w:rPr>
      </w:pPr>
      <w:r w:rsidRPr="009F36E1">
        <w:rPr>
          <w:b/>
          <w:bCs/>
        </w:rPr>
        <w:t>3. Uczestnicy projektu</w:t>
      </w:r>
    </w:p>
    <w:p w14:paraId="003C3B81" w14:textId="77777777" w:rsidR="009F36E1" w:rsidRPr="009F36E1" w:rsidRDefault="009F36E1" w:rsidP="009F36E1">
      <w:r w:rsidRPr="009F36E1">
        <w:t>Wsparciem objętych zostanie 10 osób z niepełnosprawnościami potrzebujących wsparcia w codziennym funkcjonowaniu oraz ich rodziny.</w:t>
      </w:r>
      <w:r w:rsidRPr="009F36E1">
        <w:br/>
        <w:t>Wstępnie zakłada się udział:</w:t>
      </w:r>
    </w:p>
    <w:p w14:paraId="21C370E6" w14:textId="77777777" w:rsidR="009F36E1" w:rsidRPr="009F36E1" w:rsidRDefault="009F36E1">
      <w:pPr>
        <w:numPr>
          <w:ilvl w:val="0"/>
          <w:numId w:val="8"/>
        </w:numPr>
      </w:pPr>
      <w:r w:rsidRPr="009F36E1">
        <w:t xml:space="preserve">8 kobiet, </w:t>
      </w:r>
    </w:p>
    <w:p w14:paraId="61CEE166" w14:textId="77777777" w:rsidR="009F36E1" w:rsidRPr="009F36E1" w:rsidRDefault="009F36E1">
      <w:pPr>
        <w:numPr>
          <w:ilvl w:val="0"/>
          <w:numId w:val="8"/>
        </w:numPr>
      </w:pPr>
      <w:r w:rsidRPr="009F36E1">
        <w:t xml:space="preserve">2 mężczyzn. </w:t>
      </w:r>
    </w:p>
    <w:p w14:paraId="58A9F6F8" w14:textId="77777777" w:rsidR="009F36E1" w:rsidRDefault="009F36E1" w:rsidP="009F36E1">
      <w:pPr>
        <w:rPr>
          <w:b/>
          <w:bCs/>
        </w:rPr>
      </w:pPr>
    </w:p>
    <w:p w14:paraId="0B747E09" w14:textId="77777777" w:rsidR="009F36E1" w:rsidRPr="009F36E1" w:rsidRDefault="009F36E1" w:rsidP="009F36E1">
      <w:pPr>
        <w:rPr>
          <w:b/>
          <w:bCs/>
        </w:rPr>
      </w:pPr>
      <w:r w:rsidRPr="009F36E1">
        <w:rPr>
          <w:b/>
          <w:bCs/>
        </w:rPr>
        <w:t>4. Termin realizacji zamówienia</w:t>
      </w:r>
    </w:p>
    <w:p w14:paraId="0F13CF01" w14:textId="77777777" w:rsidR="009F36E1" w:rsidRPr="009F36E1" w:rsidRDefault="009F36E1" w:rsidP="009F36E1">
      <w:pPr>
        <w:ind w:left="720"/>
      </w:pPr>
      <w:r>
        <w:t>31.03.</w:t>
      </w:r>
      <w:r w:rsidRPr="009F36E1">
        <w:t xml:space="preserve">2028 r. – realizacja usług asystenckich </w:t>
      </w:r>
    </w:p>
    <w:p w14:paraId="05F90187" w14:textId="77777777" w:rsidR="009F36E1" w:rsidRDefault="009F36E1" w:rsidP="009F36E1">
      <w:pPr>
        <w:rPr>
          <w:b/>
          <w:bCs/>
        </w:rPr>
      </w:pPr>
    </w:p>
    <w:p w14:paraId="3CBC594E" w14:textId="77777777" w:rsidR="009F36E1" w:rsidRPr="009F36E1" w:rsidRDefault="009F36E1" w:rsidP="009F36E1">
      <w:pPr>
        <w:rPr>
          <w:b/>
          <w:bCs/>
        </w:rPr>
      </w:pPr>
      <w:r w:rsidRPr="009F36E1">
        <w:rPr>
          <w:b/>
          <w:bCs/>
        </w:rPr>
        <w:t>5. Cel realizacji usług</w:t>
      </w:r>
    </w:p>
    <w:p w14:paraId="514FFE11" w14:textId="18C6A514" w:rsidR="00895E67" w:rsidRPr="009F36E1" w:rsidRDefault="009F36E1" w:rsidP="009F36E1">
      <w:r w:rsidRPr="009F36E1">
        <w:t>Celem realizacji usług asystenckich jest zapewnienie osobom z niepełnosprawnościami stałego lub okresowego wsparcia w wykonywaniu podstawowych czynności dnia codziennego, zwiększenie ich samodzielności, aktywności społecznej oraz poprawa jakości życia.</w:t>
      </w:r>
      <w:r>
        <w:t xml:space="preserve"> </w:t>
      </w:r>
      <w:r w:rsidRPr="009F36E1">
        <w:t>Usługi mają umożliwić uczestnikom możliwie niezależne funkcjonowanie w środowisku lokalnym, z poszanowaniem godności, autonomii, prawa do decydowania o sobie oraz indywidualnych potrzeb i możliwości uczestników.</w:t>
      </w:r>
    </w:p>
    <w:p w14:paraId="3D44252F" w14:textId="77777777" w:rsidR="009F36E1" w:rsidRDefault="009F36E1" w:rsidP="009F36E1">
      <w:pPr>
        <w:rPr>
          <w:b/>
          <w:bCs/>
        </w:rPr>
      </w:pPr>
    </w:p>
    <w:p w14:paraId="7A534281" w14:textId="77777777" w:rsidR="009F36E1" w:rsidRPr="009F36E1" w:rsidRDefault="009F36E1" w:rsidP="009F36E1">
      <w:pPr>
        <w:rPr>
          <w:b/>
          <w:bCs/>
        </w:rPr>
      </w:pPr>
      <w:r w:rsidRPr="009F36E1">
        <w:rPr>
          <w:b/>
          <w:bCs/>
        </w:rPr>
        <w:t>6. Zakres usług</w:t>
      </w:r>
    </w:p>
    <w:p w14:paraId="0F3247D7" w14:textId="77777777" w:rsidR="00F23B25" w:rsidRDefault="006475CA" w:rsidP="00AA0D90">
      <w:r>
        <w:t xml:space="preserve"> Wsparcie w wykonywaniu codziennych czynności:</w:t>
      </w:r>
    </w:p>
    <w:p w14:paraId="2E6A9E1B" w14:textId="74E1A2DF" w:rsidR="006475CA" w:rsidRDefault="006475CA" w:rsidP="00AA0D90">
      <w:pPr>
        <w:pStyle w:val="Akapitzlist"/>
        <w:numPr>
          <w:ilvl w:val="0"/>
          <w:numId w:val="27"/>
        </w:numPr>
      </w:pPr>
      <w:r>
        <w:t>pomoc w przemieszczaniu się (w domu i na zewnątrz),</w:t>
      </w:r>
    </w:p>
    <w:p w14:paraId="4B403265" w14:textId="43AD31AD" w:rsidR="006475CA" w:rsidRDefault="006475CA" w:rsidP="00AA0D90">
      <w:pPr>
        <w:pStyle w:val="Akapitzlist"/>
        <w:numPr>
          <w:ilvl w:val="0"/>
          <w:numId w:val="27"/>
        </w:numPr>
      </w:pPr>
      <w:r>
        <w:t>pomoc w ubieraniu się i rozbieraniu,</w:t>
      </w:r>
    </w:p>
    <w:p w14:paraId="78DA3C8E" w14:textId="48BB4342" w:rsidR="006475CA" w:rsidRDefault="006475CA" w:rsidP="00AA0D90">
      <w:pPr>
        <w:pStyle w:val="Akapitzlist"/>
        <w:numPr>
          <w:ilvl w:val="0"/>
          <w:numId w:val="27"/>
        </w:numPr>
      </w:pPr>
      <w:r>
        <w:t>wsparcie w spożywaniu posiłków lub ich przygotowaniu,</w:t>
      </w:r>
    </w:p>
    <w:p w14:paraId="67521B0E" w14:textId="28692537" w:rsidR="006475CA" w:rsidRDefault="006475CA" w:rsidP="00AA0D90">
      <w:pPr>
        <w:pStyle w:val="Akapitzlist"/>
        <w:numPr>
          <w:ilvl w:val="0"/>
          <w:numId w:val="27"/>
        </w:numPr>
      </w:pPr>
      <w:r>
        <w:t>pomoc w utrzymaniu higieny osobistej (w zakresie nieobjętym opieką medyczną).</w:t>
      </w:r>
    </w:p>
    <w:p w14:paraId="475611DE" w14:textId="77777777" w:rsidR="00D67B13" w:rsidRDefault="006475CA" w:rsidP="00AA0D90">
      <w:r>
        <w:t>Wsparcie w przemieszczaniu się poza miejscem zamieszkania:</w:t>
      </w:r>
    </w:p>
    <w:p w14:paraId="0C4657E0" w14:textId="45E39849" w:rsidR="006475CA" w:rsidRPr="000C130B" w:rsidRDefault="006475CA" w:rsidP="00AA0D90">
      <w:pPr>
        <w:pStyle w:val="Akapitzlist"/>
        <w:numPr>
          <w:ilvl w:val="0"/>
          <w:numId w:val="23"/>
        </w:numPr>
      </w:pPr>
      <w:r w:rsidRPr="000C130B">
        <w:t>towarzyszenie w drodze do urzędów, instytucji publicznych,</w:t>
      </w:r>
    </w:p>
    <w:p w14:paraId="01A5D238" w14:textId="55EC7012" w:rsidR="006475CA" w:rsidRPr="000C130B" w:rsidRDefault="006475CA" w:rsidP="00AA0D90">
      <w:pPr>
        <w:pStyle w:val="Akapitzlist"/>
        <w:numPr>
          <w:ilvl w:val="0"/>
          <w:numId w:val="23"/>
        </w:numPr>
      </w:pPr>
      <w:r w:rsidRPr="000C130B">
        <w:t>asysta w wizytach u lekarza lub w innych placówkach ochrony zdrowia,</w:t>
      </w:r>
    </w:p>
    <w:p w14:paraId="517E5767" w14:textId="374037B9" w:rsidR="006475CA" w:rsidRPr="000C130B" w:rsidRDefault="006475CA" w:rsidP="00AA0D90">
      <w:pPr>
        <w:pStyle w:val="Akapitzlist"/>
        <w:numPr>
          <w:ilvl w:val="0"/>
          <w:numId w:val="23"/>
        </w:numPr>
      </w:pPr>
      <w:r w:rsidRPr="000C130B">
        <w:t>pomoc w dotarciu do punktów usługowych, handlowych.</w:t>
      </w:r>
    </w:p>
    <w:p w14:paraId="144FD2F0" w14:textId="77777777" w:rsidR="00D67B13" w:rsidRDefault="006475CA" w:rsidP="00AA0D90">
      <w:r w:rsidRPr="000C130B">
        <w:t xml:space="preserve">     Wsparcie w uczestnictwie społecznym:</w:t>
      </w:r>
    </w:p>
    <w:p w14:paraId="55B9F16B" w14:textId="71102B08" w:rsidR="006475CA" w:rsidRPr="000C130B" w:rsidRDefault="006475CA" w:rsidP="00AA0D90">
      <w:pPr>
        <w:pStyle w:val="Akapitzlist"/>
        <w:numPr>
          <w:ilvl w:val="0"/>
          <w:numId w:val="24"/>
        </w:numPr>
      </w:pPr>
      <w:r w:rsidRPr="000C130B">
        <w:t>towarzyszenie w wydarzeniach kulturalnych, sportowych, religijnych,</w:t>
      </w:r>
    </w:p>
    <w:p w14:paraId="596F74CE" w14:textId="651CD70D" w:rsidR="006475CA" w:rsidRPr="000C130B" w:rsidRDefault="006475CA" w:rsidP="00AA0D90">
      <w:pPr>
        <w:pStyle w:val="Akapitzlist"/>
        <w:numPr>
          <w:ilvl w:val="0"/>
          <w:numId w:val="24"/>
        </w:numPr>
      </w:pPr>
      <w:r w:rsidRPr="000C130B">
        <w:lastRenderedPageBreak/>
        <w:t>pomoc w utrzymywaniu kontaktów społecznych i rodzinnych,</w:t>
      </w:r>
    </w:p>
    <w:p w14:paraId="23E0E1FF" w14:textId="5F29CBC4" w:rsidR="006475CA" w:rsidRPr="000C130B" w:rsidRDefault="006475CA" w:rsidP="00AA0D90">
      <w:pPr>
        <w:pStyle w:val="Akapitzlist"/>
        <w:numPr>
          <w:ilvl w:val="0"/>
          <w:numId w:val="24"/>
        </w:numPr>
      </w:pPr>
      <w:r w:rsidRPr="000C130B">
        <w:t>asysta w uczestnictwie w zajęciach aktywizacyjnych i integracyjnych.</w:t>
      </w:r>
    </w:p>
    <w:p w14:paraId="03512D54" w14:textId="77777777" w:rsidR="00D67B13" w:rsidRDefault="006475CA" w:rsidP="00AA0D90">
      <w:r w:rsidRPr="000C130B">
        <w:t xml:space="preserve">    Wsparcie w korzystaniu z edukacji i aktywności zawodowej:</w:t>
      </w:r>
    </w:p>
    <w:p w14:paraId="2FBA2983" w14:textId="2A044C38" w:rsidR="006475CA" w:rsidRPr="00D67B13" w:rsidRDefault="006475CA" w:rsidP="00AA0D90">
      <w:pPr>
        <w:pStyle w:val="Akapitzlist"/>
        <w:numPr>
          <w:ilvl w:val="0"/>
          <w:numId w:val="25"/>
        </w:numPr>
      </w:pPr>
      <w:r w:rsidRPr="00D67B13">
        <w:rPr>
          <w:rFonts w:eastAsia="Arial MT"/>
          <w:color w:val="000000" w:themeColor="text1"/>
          <w:lang w:eastAsia="en-US"/>
        </w:rPr>
        <w:t>pomoc w dotarciu do placówek edukacyjnych lub szkoleniowych,</w:t>
      </w:r>
    </w:p>
    <w:p w14:paraId="13D74D2D" w14:textId="2F14CB90" w:rsidR="006475CA" w:rsidRPr="00D67B13" w:rsidRDefault="006475CA" w:rsidP="00AA0D90">
      <w:pPr>
        <w:pStyle w:val="Akapitzlist"/>
        <w:widowControl w:val="0"/>
        <w:numPr>
          <w:ilvl w:val="0"/>
          <w:numId w:val="25"/>
        </w:numPr>
        <w:tabs>
          <w:tab w:val="left" w:pos="501"/>
        </w:tabs>
        <w:autoSpaceDE w:val="0"/>
        <w:autoSpaceDN w:val="0"/>
        <w:spacing w:before="31"/>
        <w:ind w:right="136"/>
        <w:jc w:val="both"/>
        <w:rPr>
          <w:rFonts w:eastAsia="Arial MT"/>
          <w:color w:val="000000" w:themeColor="text1"/>
          <w:lang w:eastAsia="en-US"/>
        </w:rPr>
      </w:pPr>
      <w:r w:rsidRPr="00D67B13">
        <w:rPr>
          <w:rFonts w:eastAsia="Arial MT"/>
          <w:color w:val="000000" w:themeColor="text1"/>
          <w:lang w:eastAsia="en-US"/>
        </w:rPr>
        <w:t>asysta w czynnościach związanych z nauką lub pracą (w tym pracą zdalną).</w:t>
      </w:r>
    </w:p>
    <w:p w14:paraId="03047077" w14:textId="77777777" w:rsidR="00D67B13" w:rsidRDefault="006475CA" w:rsidP="00AA0D90">
      <w:pPr>
        <w:widowControl w:val="0"/>
        <w:tabs>
          <w:tab w:val="left" w:pos="501"/>
        </w:tabs>
        <w:autoSpaceDE w:val="0"/>
        <w:autoSpaceDN w:val="0"/>
        <w:spacing w:before="31"/>
        <w:ind w:right="136"/>
        <w:jc w:val="both"/>
        <w:rPr>
          <w:rFonts w:eastAsia="Arial MT"/>
          <w:color w:val="000000" w:themeColor="text1"/>
          <w:lang w:eastAsia="en-US"/>
        </w:rPr>
      </w:pPr>
      <w:r w:rsidRPr="000C130B">
        <w:rPr>
          <w:rFonts w:eastAsia="Arial MT"/>
          <w:color w:val="000000" w:themeColor="text1"/>
          <w:lang w:eastAsia="en-US"/>
        </w:rPr>
        <w:t xml:space="preserve">    Wsparcie w organizacji codziennych spraw</w:t>
      </w:r>
      <w:r w:rsidR="00D67B13">
        <w:rPr>
          <w:rFonts w:eastAsia="Arial MT"/>
          <w:color w:val="000000" w:themeColor="text1"/>
          <w:lang w:eastAsia="en-US"/>
        </w:rPr>
        <w:t>:</w:t>
      </w:r>
    </w:p>
    <w:p w14:paraId="4F822B57" w14:textId="6C43E065" w:rsidR="006475CA" w:rsidRPr="00D67B13" w:rsidRDefault="006475CA" w:rsidP="00AA0D90">
      <w:pPr>
        <w:pStyle w:val="Akapitzlist"/>
        <w:widowControl w:val="0"/>
        <w:numPr>
          <w:ilvl w:val="0"/>
          <w:numId w:val="26"/>
        </w:numPr>
        <w:tabs>
          <w:tab w:val="left" w:pos="501"/>
        </w:tabs>
        <w:autoSpaceDE w:val="0"/>
        <w:autoSpaceDN w:val="0"/>
        <w:spacing w:before="31"/>
        <w:ind w:right="136"/>
        <w:jc w:val="both"/>
        <w:rPr>
          <w:rFonts w:eastAsia="Arial MT"/>
          <w:color w:val="000000" w:themeColor="text1"/>
          <w:lang w:eastAsia="en-US"/>
        </w:rPr>
      </w:pPr>
      <w:r w:rsidRPr="00D67B13">
        <w:rPr>
          <w:rFonts w:eastAsia="Arial MT"/>
          <w:color w:val="000000" w:themeColor="text1"/>
          <w:lang w:eastAsia="en-US"/>
        </w:rPr>
        <w:t>pomoc w załatwianiu spraw urzędowych,</w:t>
      </w:r>
    </w:p>
    <w:p w14:paraId="4FC589A3" w14:textId="1C12B695" w:rsidR="006475CA" w:rsidRPr="00D67B13" w:rsidRDefault="006475CA" w:rsidP="00AA0D90">
      <w:pPr>
        <w:pStyle w:val="Akapitzlist"/>
        <w:widowControl w:val="0"/>
        <w:numPr>
          <w:ilvl w:val="0"/>
          <w:numId w:val="26"/>
        </w:numPr>
        <w:tabs>
          <w:tab w:val="left" w:pos="501"/>
        </w:tabs>
        <w:autoSpaceDE w:val="0"/>
        <w:autoSpaceDN w:val="0"/>
        <w:spacing w:before="31"/>
        <w:ind w:right="136"/>
        <w:jc w:val="both"/>
        <w:rPr>
          <w:rFonts w:eastAsia="Arial MT"/>
          <w:color w:val="000000" w:themeColor="text1"/>
          <w:lang w:eastAsia="en-US"/>
        </w:rPr>
      </w:pPr>
      <w:r w:rsidRPr="00D67B13">
        <w:rPr>
          <w:rFonts w:eastAsia="Arial MT"/>
          <w:color w:val="000000" w:themeColor="text1"/>
          <w:lang w:eastAsia="en-US"/>
        </w:rPr>
        <w:t>pomoc w korzystaniu z usług społecznych i zdrowotnych,</w:t>
      </w:r>
    </w:p>
    <w:p w14:paraId="5D917173" w14:textId="25EAC18D" w:rsidR="006475CA" w:rsidRPr="00D67B13" w:rsidRDefault="006475CA" w:rsidP="00AA0D90">
      <w:pPr>
        <w:pStyle w:val="Akapitzlist"/>
        <w:widowControl w:val="0"/>
        <w:numPr>
          <w:ilvl w:val="0"/>
          <w:numId w:val="26"/>
        </w:numPr>
        <w:tabs>
          <w:tab w:val="left" w:pos="501"/>
        </w:tabs>
        <w:autoSpaceDE w:val="0"/>
        <w:autoSpaceDN w:val="0"/>
        <w:spacing w:before="31"/>
        <w:ind w:right="136"/>
        <w:jc w:val="both"/>
        <w:rPr>
          <w:rFonts w:eastAsia="Arial MT"/>
          <w:color w:val="000000" w:themeColor="text1"/>
          <w:lang w:eastAsia="en-US"/>
        </w:rPr>
      </w:pPr>
      <w:r w:rsidRPr="00D67B13">
        <w:rPr>
          <w:rFonts w:eastAsia="Arial MT"/>
          <w:color w:val="000000" w:themeColor="text1"/>
          <w:lang w:eastAsia="en-US"/>
        </w:rPr>
        <w:t>wsparcie w planowaniu i organizacji dnia.</w:t>
      </w:r>
    </w:p>
    <w:p w14:paraId="1EB9F161" w14:textId="77777777" w:rsidR="006475CA" w:rsidRPr="009F36E1" w:rsidRDefault="006475CA" w:rsidP="006475CA"/>
    <w:p w14:paraId="79DE15B1" w14:textId="77777777" w:rsidR="009F36E1" w:rsidRPr="009F36E1" w:rsidRDefault="009F36E1">
      <w:pPr>
        <w:numPr>
          <w:ilvl w:val="0"/>
          <w:numId w:val="9"/>
        </w:numPr>
      </w:pPr>
      <w:r w:rsidRPr="009F36E1">
        <w:t xml:space="preserve">Usługi będą świadczone przez asystentów osób z niepełnosprawnościami. Zamawiający przewiduje zaangażowanie co najmniej 5 asystentów. </w:t>
      </w:r>
    </w:p>
    <w:p w14:paraId="57F32FBE" w14:textId="77777777" w:rsidR="009F36E1" w:rsidRPr="009F36E1" w:rsidRDefault="009F36E1">
      <w:pPr>
        <w:numPr>
          <w:ilvl w:val="0"/>
          <w:numId w:val="9"/>
        </w:numPr>
      </w:pPr>
      <w:r w:rsidRPr="009F36E1">
        <w:t xml:space="preserve">Wsparcie będzie realizowane indywidualnie, zgodnie z potrzebami uczestników projektu, przeciętnie: </w:t>
      </w:r>
    </w:p>
    <w:p w14:paraId="277B8363" w14:textId="77777777" w:rsidR="009F36E1" w:rsidRPr="009F36E1" w:rsidRDefault="009F36E1">
      <w:pPr>
        <w:numPr>
          <w:ilvl w:val="0"/>
          <w:numId w:val="10"/>
        </w:numPr>
        <w:tabs>
          <w:tab w:val="num" w:pos="720"/>
        </w:tabs>
      </w:pPr>
      <w:r w:rsidRPr="009F36E1">
        <w:t xml:space="preserve">5 dni w tygodniu, </w:t>
      </w:r>
    </w:p>
    <w:p w14:paraId="486C2E01" w14:textId="77777777" w:rsidR="009F36E1" w:rsidRPr="009F36E1" w:rsidRDefault="009F36E1">
      <w:pPr>
        <w:numPr>
          <w:ilvl w:val="0"/>
          <w:numId w:val="10"/>
        </w:numPr>
      </w:pPr>
      <w:r w:rsidRPr="009F36E1">
        <w:t>średnio 5 godzin dziennie na uczestnika,</w:t>
      </w:r>
    </w:p>
    <w:p w14:paraId="792DA950" w14:textId="77777777" w:rsidR="009F36E1" w:rsidRDefault="009F36E1" w:rsidP="009F36E1">
      <w:pPr>
        <w:rPr>
          <w:b/>
          <w:bCs/>
        </w:rPr>
      </w:pPr>
    </w:p>
    <w:p w14:paraId="67C550CE" w14:textId="77777777" w:rsidR="009F36E1" w:rsidRPr="009F36E1" w:rsidRDefault="009F36E1" w:rsidP="009F36E1">
      <w:pPr>
        <w:rPr>
          <w:b/>
          <w:bCs/>
        </w:rPr>
      </w:pPr>
      <w:r w:rsidRPr="009F36E1">
        <w:rPr>
          <w:b/>
          <w:bCs/>
        </w:rPr>
        <w:t>7. Wymagania wobec osób świadczących usługi</w:t>
      </w:r>
    </w:p>
    <w:p w14:paraId="17B9DAA9" w14:textId="77777777" w:rsidR="009F36E1" w:rsidRDefault="009F36E1">
      <w:pPr>
        <w:numPr>
          <w:ilvl w:val="0"/>
          <w:numId w:val="11"/>
        </w:numPr>
      </w:pPr>
      <w:r w:rsidRPr="009F36E1">
        <w:t xml:space="preserve">Usługi muszą być świadczone przez osoby posiadające kwalifikacje, kompetencje lub doświadczenie niezbędne do realizacji usług asystenckich zgodnie z obowiązującymi Wytycznymi dotyczącymi realizacji projektów współfinansowanych z EFS+ oraz przepisami prawa. </w:t>
      </w:r>
    </w:p>
    <w:p w14:paraId="5006477B" w14:textId="77777777" w:rsidR="001C1D8D" w:rsidRDefault="001C1D8D">
      <w:pPr>
        <w:numPr>
          <w:ilvl w:val="0"/>
          <w:numId w:val="11"/>
        </w:numPr>
      </w:pPr>
      <w:r>
        <w:t xml:space="preserve">Wykonawca zobowiązany będzie do zaangażowania co najmniej 5 asystentów realizujących usługi na rzecz uczestników projektu. </w:t>
      </w:r>
    </w:p>
    <w:p w14:paraId="1BF11B78" w14:textId="77777777" w:rsidR="001C1D8D" w:rsidRDefault="001C1D8D">
      <w:pPr>
        <w:numPr>
          <w:ilvl w:val="0"/>
          <w:numId w:val="11"/>
        </w:numPr>
      </w:pPr>
      <w:r>
        <w:t xml:space="preserve">Usługi planuje się realizować przeciętnie: </w:t>
      </w:r>
    </w:p>
    <w:p w14:paraId="0BB77FA6" w14:textId="77777777" w:rsidR="001C1D8D" w:rsidRDefault="001C1D8D">
      <w:pPr>
        <w:pStyle w:val="Akapitzlist"/>
        <w:numPr>
          <w:ilvl w:val="0"/>
          <w:numId w:val="19"/>
        </w:numPr>
      </w:pPr>
      <w:r>
        <w:t>5 dni w tygodniu przez 104 tygodnie</w:t>
      </w:r>
    </w:p>
    <w:p w14:paraId="19A8A77F" w14:textId="77777777" w:rsidR="001C1D8D" w:rsidRDefault="001C1D8D">
      <w:pPr>
        <w:pStyle w:val="Akapitzlist"/>
        <w:numPr>
          <w:ilvl w:val="0"/>
          <w:numId w:val="19"/>
        </w:numPr>
      </w:pPr>
      <w:r>
        <w:t>Średnio 5 godzin dziennie dla uczestnika, z możliwością elastycznego dostosowania harmonogramu do bieżących potrzeb uczestników projektu.</w:t>
      </w:r>
    </w:p>
    <w:p w14:paraId="762E82B5" w14:textId="77777777" w:rsidR="001C1D8D" w:rsidRDefault="001C1D8D">
      <w:pPr>
        <w:pStyle w:val="Akapitzlist"/>
        <w:numPr>
          <w:ilvl w:val="0"/>
          <w:numId w:val="19"/>
        </w:numPr>
      </w:pPr>
      <w:r>
        <w:t xml:space="preserve">łącznie 2600 godz. wsparcia/uczestnika </w:t>
      </w:r>
    </w:p>
    <w:p w14:paraId="71595635" w14:textId="77777777" w:rsidR="001C1D8D" w:rsidRDefault="001C1D8D">
      <w:pPr>
        <w:numPr>
          <w:ilvl w:val="0"/>
          <w:numId w:val="11"/>
        </w:numPr>
      </w:pPr>
      <w:r>
        <w:t xml:space="preserve">Wsparcie będzie realizowane na podstawie indywidualnych harmonogramów ustalanych z uczestnikami projektu i zaakceptowanych przez Zamawiającego. </w:t>
      </w:r>
    </w:p>
    <w:p w14:paraId="0B4D2438" w14:textId="3BCBED80" w:rsidR="001C1D8D" w:rsidRPr="009F36E1" w:rsidRDefault="001C1D8D">
      <w:pPr>
        <w:numPr>
          <w:ilvl w:val="0"/>
          <w:numId w:val="11"/>
        </w:numPr>
      </w:pPr>
      <w:r>
        <w:t>Wykonawca zobowiązany będzie do prowadzenia dokumentacji potwierdzającej realizację usług, w szczególności kart czasu pracy, harmonogramów oraz ewidencji wykonanych czynności</w:t>
      </w:r>
      <w:r w:rsidR="003A3A6F">
        <w:t xml:space="preserve">, </w:t>
      </w:r>
    </w:p>
    <w:p w14:paraId="297340A7" w14:textId="77777777" w:rsidR="009F36E1" w:rsidRPr="009F36E1" w:rsidRDefault="009F36E1">
      <w:pPr>
        <w:numPr>
          <w:ilvl w:val="0"/>
          <w:numId w:val="11"/>
        </w:numPr>
      </w:pPr>
      <w:r w:rsidRPr="009F36E1">
        <w:t xml:space="preserve">Wykonawca zobowiązany jest zapewnić ciągłość świadczenia usług oraz zastępstwo w przypadku nieobecności asystenta. </w:t>
      </w:r>
    </w:p>
    <w:p w14:paraId="45840502" w14:textId="77777777" w:rsidR="009F36E1" w:rsidRPr="009F36E1" w:rsidRDefault="009F36E1">
      <w:pPr>
        <w:numPr>
          <w:ilvl w:val="0"/>
          <w:numId w:val="11"/>
        </w:numPr>
      </w:pPr>
      <w:r w:rsidRPr="009F36E1">
        <w:t xml:space="preserve">Osoby świadczące usługi zobowiązane są do: </w:t>
      </w:r>
    </w:p>
    <w:p w14:paraId="74C0FC5C" w14:textId="77777777" w:rsidR="009F36E1" w:rsidRPr="009F36E1" w:rsidRDefault="009F36E1">
      <w:pPr>
        <w:numPr>
          <w:ilvl w:val="0"/>
          <w:numId w:val="12"/>
        </w:numPr>
      </w:pPr>
      <w:r w:rsidRPr="009F36E1">
        <w:t xml:space="preserve">poszanowania godności i prywatności uczestników, </w:t>
      </w:r>
    </w:p>
    <w:p w14:paraId="2A9E3F13" w14:textId="77777777" w:rsidR="009F36E1" w:rsidRPr="009F36E1" w:rsidRDefault="009F36E1">
      <w:pPr>
        <w:numPr>
          <w:ilvl w:val="0"/>
          <w:numId w:val="12"/>
        </w:numPr>
      </w:pPr>
      <w:r w:rsidRPr="009F36E1">
        <w:t xml:space="preserve">zachowania w tajemnicy informacji dotyczących uczestników, </w:t>
      </w:r>
    </w:p>
    <w:p w14:paraId="13E673E0" w14:textId="77777777" w:rsidR="009F36E1" w:rsidRPr="009F36E1" w:rsidRDefault="009F36E1">
      <w:pPr>
        <w:numPr>
          <w:ilvl w:val="0"/>
          <w:numId w:val="12"/>
        </w:numPr>
      </w:pPr>
      <w:r w:rsidRPr="009F36E1">
        <w:t xml:space="preserve">świadczenia usług z zachowaniem należytej staranności oraz zgodnie z zasadami bezpieczeństwa. </w:t>
      </w:r>
    </w:p>
    <w:p w14:paraId="0AF82627" w14:textId="77777777" w:rsidR="009F36E1" w:rsidRDefault="009F36E1" w:rsidP="009F36E1">
      <w:pPr>
        <w:rPr>
          <w:b/>
          <w:bCs/>
        </w:rPr>
      </w:pPr>
    </w:p>
    <w:p w14:paraId="6CDC6E79" w14:textId="77777777" w:rsidR="009F36E1" w:rsidRPr="009F36E1" w:rsidRDefault="009F36E1" w:rsidP="009F36E1">
      <w:pPr>
        <w:rPr>
          <w:b/>
          <w:bCs/>
        </w:rPr>
      </w:pPr>
      <w:r w:rsidRPr="009F36E1">
        <w:rPr>
          <w:b/>
          <w:bCs/>
        </w:rPr>
        <w:t>8. Materiały i wyposażenie</w:t>
      </w:r>
    </w:p>
    <w:p w14:paraId="5F86FCA9" w14:textId="77777777" w:rsidR="009F36E1" w:rsidRPr="009F36E1" w:rsidRDefault="009F36E1" w:rsidP="009F36E1">
      <w:r w:rsidRPr="009F36E1">
        <w:t>W ramach realizacji zadania Wykonawca zobowiązany będzie do zapewnienia:</w:t>
      </w:r>
    </w:p>
    <w:p w14:paraId="5897BE07" w14:textId="77777777" w:rsidR="009F36E1" w:rsidRPr="009F36E1" w:rsidRDefault="009F36E1">
      <w:pPr>
        <w:numPr>
          <w:ilvl w:val="0"/>
          <w:numId w:val="13"/>
        </w:numPr>
      </w:pPr>
      <w:r w:rsidRPr="009F36E1">
        <w:t xml:space="preserve">niezbędnych materiałów i środków ochrony osobistej dla asystentów, w szczególności rękawiczek, maseczek, środków dezynfekcyjnych itp., </w:t>
      </w:r>
    </w:p>
    <w:p w14:paraId="5061FC31" w14:textId="77777777" w:rsidR="009F36E1" w:rsidRDefault="009F36E1" w:rsidP="009F36E1">
      <w:pPr>
        <w:rPr>
          <w:b/>
          <w:bCs/>
        </w:rPr>
      </w:pPr>
    </w:p>
    <w:p w14:paraId="5A14C1FC" w14:textId="77777777" w:rsidR="009F36E1" w:rsidRPr="009F36E1" w:rsidRDefault="009F36E1" w:rsidP="009F36E1">
      <w:pPr>
        <w:rPr>
          <w:b/>
          <w:bCs/>
        </w:rPr>
      </w:pPr>
      <w:r w:rsidRPr="009F36E1">
        <w:rPr>
          <w:b/>
          <w:bCs/>
        </w:rPr>
        <w:t>9. Dokumentowanie realizacji usług</w:t>
      </w:r>
    </w:p>
    <w:p w14:paraId="6962C6BF" w14:textId="2966364D" w:rsidR="009F36E1" w:rsidRPr="009F36E1" w:rsidRDefault="009F36E1">
      <w:pPr>
        <w:numPr>
          <w:ilvl w:val="0"/>
          <w:numId w:val="14"/>
        </w:numPr>
      </w:pPr>
      <w:r w:rsidRPr="009F36E1">
        <w:lastRenderedPageBreak/>
        <w:t>Wykonawca zobowiązany będzie do prowadzenia dokumentacji potwierdzającej realizację usług, w szczególności kart czasu pracy lub kart realizacji usług</w:t>
      </w:r>
      <w:r w:rsidR="003A3A6F">
        <w:t xml:space="preserve">, dokumentację dotyczącą wykorzystania opasek </w:t>
      </w:r>
      <w:proofErr w:type="spellStart"/>
      <w:r w:rsidR="003A3A6F">
        <w:t>telemedycznych</w:t>
      </w:r>
      <w:proofErr w:type="spellEnd"/>
      <w:r w:rsidR="003A3A6F">
        <w:t>,</w:t>
      </w:r>
      <w:r w:rsidRPr="009F36E1">
        <w:t xml:space="preserve"> podpisywanych przez uczestników lub ich opiekunów. </w:t>
      </w:r>
    </w:p>
    <w:p w14:paraId="0D6F844D" w14:textId="77777777" w:rsidR="009F36E1" w:rsidRPr="009F36E1" w:rsidRDefault="009F36E1">
      <w:pPr>
        <w:numPr>
          <w:ilvl w:val="0"/>
          <w:numId w:val="14"/>
        </w:numPr>
      </w:pPr>
      <w:r w:rsidRPr="009F36E1">
        <w:t xml:space="preserve">Dokumentacja musi być prowadzona zgodnie z wymaganiami projektu oraz wytycznymi dotyczącymi projektów współfinansowanych ze środków EFS+. </w:t>
      </w:r>
    </w:p>
    <w:p w14:paraId="0A333B91" w14:textId="77777777" w:rsidR="009F36E1" w:rsidRDefault="009F36E1" w:rsidP="009F36E1">
      <w:pPr>
        <w:rPr>
          <w:b/>
          <w:bCs/>
        </w:rPr>
      </w:pPr>
    </w:p>
    <w:p w14:paraId="6A80E8FD" w14:textId="77777777" w:rsidR="009F36E1" w:rsidRPr="009F36E1" w:rsidRDefault="009F36E1" w:rsidP="009F36E1">
      <w:pPr>
        <w:rPr>
          <w:b/>
          <w:bCs/>
        </w:rPr>
      </w:pPr>
      <w:r w:rsidRPr="009F36E1">
        <w:rPr>
          <w:b/>
          <w:bCs/>
        </w:rPr>
        <w:t>10. Zasady równości i dostępności</w:t>
      </w:r>
    </w:p>
    <w:p w14:paraId="6E771E67" w14:textId="77777777" w:rsidR="009F36E1" w:rsidRPr="009F36E1" w:rsidRDefault="009F36E1" w:rsidP="009F36E1">
      <w:r w:rsidRPr="009F36E1">
        <w:t>Zamówienie będzie realizowane z poszanowaniem:</w:t>
      </w:r>
    </w:p>
    <w:p w14:paraId="6AD65638" w14:textId="77777777" w:rsidR="009F36E1" w:rsidRPr="009F36E1" w:rsidRDefault="009F36E1">
      <w:pPr>
        <w:numPr>
          <w:ilvl w:val="0"/>
          <w:numId w:val="15"/>
        </w:numPr>
      </w:pPr>
      <w:r w:rsidRPr="009F36E1">
        <w:t xml:space="preserve">zasady równości szans kobiet i mężczyzn, </w:t>
      </w:r>
    </w:p>
    <w:p w14:paraId="3BB68579" w14:textId="77777777" w:rsidR="009F36E1" w:rsidRPr="009F36E1" w:rsidRDefault="009F36E1">
      <w:pPr>
        <w:numPr>
          <w:ilvl w:val="0"/>
          <w:numId w:val="15"/>
        </w:numPr>
      </w:pPr>
      <w:r w:rsidRPr="009F36E1">
        <w:t xml:space="preserve">zasady równości szans i niedyskryminacji, w tym dostępności dla osób z niepełnosprawnościami, </w:t>
      </w:r>
    </w:p>
    <w:p w14:paraId="642B58C8" w14:textId="77777777" w:rsidR="009F36E1" w:rsidRPr="009F36E1" w:rsidRDefault="009F36E1">
      <w:pPr>
        <w:numPr>
          <w:ilvl w:val="0"/>
          <w:numId w:val="15"/>
        </w:numPr>
      </w:pPr>
      <w:r w:rsidRPr="009F36E1">
        <w:t xml:space="preserve">zasad Konwencji o prawach osób niepełnosprawnych. </w:t>
      </w:r>
    </w:p>
    <w:p w14:paraId="6DF9EB16" w14:textId="77777777" w:rsidR="009F36E1" w:rsidRPr="009F36E1" w:rsidRDefault="009F36E1" w:rsidP="009F36E1">
      <w:r w:rsidRPr="009F36E1">
        <w:t>Proces organizacji i świadczenia usług zostanie dostosowany do indywidualnych potrzeb, możliwości oraz ograniczeń uczestników projektu.</w:t>
      </w:r>
    </w:p>
    <w:p w14:paraId="27BCA38E" w14:textId="77777777" w:rsidR="001C1D8D" w:rsidRDefault="001C1D8D" w:rsidP="009F36E1"/>
    <w:p w14:paraId="60F58DD0" w14:textId="77777777" w:rsidR="009549A6" w:rsidRDefault="009549A6" w:rsidP="009F36E1"/>
    <w:p w14:paraId="2540F139" w14:textId="78749071" w:rsidR="009549A6" w:rsidRPr="009549A6" w:rsidRDefault="009549A6" w:rsidP="009549A6"/>
    <w:p w14:paraId="1212A94B" w14:textId="77777777" w:rsidR="009549A6" w:rsidRDefault="009549A6" w:rsidP="009F36E1"/>
    <w:sectPr w:rsidR="009549A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DB9E7" w14:textId="77777777" w:rsidR="00D41345" w:rsidRDefault="00D41345" w:rsidP="00E60868">
      <w:r>
        <w:separator/>
      </w:r>
    </w:p>
  </w:endnote>
  <w:endnote w:type="continuationSeparator" w:id="0">
    <w:p w14:paraId="562EE5D6" w14:textId="77777777" w:rsidR="00D41345" w:rsidRDefault="00D41345" w:rsidP="00E60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71170" w14:textId="77777777" w:rsidR="00D41345" w:rsidRDefault="00D41345" w:rsidP="00E60868">
      <w:r>
        <w:separator/>
      </w:r>
    </w:p>
  </w:footnote>
  <w:footnote w:type="continuationSeparator" w:id="0">
    <w:p w14:paraId="3E5D23FD" w14:textId="77777777" w:rsidR="00D41345" w:rsidRDefault="00D41345" w:rsidP="00E60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C6533" w14:textId="77777777" w:rsidR="00E60868" w:rsidRDefault="00E60868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0" wp14:anchorId="208F815A" wp14:editId="3C621DA8">
          <wp:simplePos x="0" y="0"/>
          <wp:positionH relativeFrom="page">
            <wp:posOffset>899795</wp:posOffset>
          </wp:positionH>
          <wp:positionV relativeFrom="page">
            <wp:posOffset>626745</wp:posOffset>
          </wp:positionV>
          <wp:extent cx="5649595" cy="591185"/>
          <wp:effectExtent l="0" t="0" r="0" b="0"/>
          <wp:wrapSquare wrapText="bothSides"/>
          <wp:docPr id="27899618" name="Picture 24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15" name="Picture 241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49595" cy="5911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B6E68E9"/>
    <w:multiLevelType w:val="singleLevel"/>
    <w:tmpl w:val="BB6E68E9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  <w:b w:val="0"/>
        <w:bCs w:val="0"/>
      </w:rPr>
    </w:lvl>
  </w:abstractNum>
  <w:abstractNum w:abstractNumId="1" w15:restartNumberingAfterBreak="0">
    <w:nsid w:val="BFD1134B"/>
    <w:multiLevelType w:val="singleLevel"/>
    <w:tmpl w:val="BFD1134B"/>
    <w:lvl w:ilvl="0">
      <w:start w:val="2"/>
      <w:numFmt w:val="decimal"/>
      <w:suff w:val="space"/>
      <w:lvlText w:val="%1)"/>
      <w:lvlJc w:val="left"/>
    </w:lvl>
  </w:abstractNum>
  <w:abstractNum w:abstractNumId="2" w15:restartNumberingAfterBreak="0">
    <w:nsid w:val="132E7AF2"/>
    <w:multiLevelType w:val="multilevel"/>
    <w:tmpl w:val="F7D65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4776DF"/>
    <w:multiLevelType w:val="multilevel"/>
    <w:tmpl w:val="A958169A"/>
    <w:lvl w:ilvl="0">
      <w:start w:val="1"/>
      <w:numFmt w:val="lowerLetter"/>
      <w:lvlText w:val="%1)"/>
      <w:lvlJc w:val="left"/>
      <w:pPr>
        <w:ind w:left="1776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492B56"/>
    <w:multiLevelType w:val="multilevel"/>
    <w:tmpl w:val="71D8F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5A1862"/>
    <w:multiLevelType w:val="multilevel"/>
    <w:tmpl w:val="35DA3408"/>
    <w:lvl w:ilvl="0">
      <w:start w:val="1"/>
      <w:numFmt w:val="lowerLetter"/>
      <w:lvlText w:val="%1)"/>
      <w:lvlJc w:val="left"/>
      <w:pPr>
        <w:ind w:left="1776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125B3A"/>
    <w:multiLevelType w:val="multilevel"/>
    <w:tmpl w:val="059A516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831351"/>
    <w:multiLevelType w:val="multilevel"/>
    <w:tmpl w:val="7F206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912984"/>
    <w:multiLevelType w:val="multilevel"/>
    <w:tmpl w:val="D4682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B622A8"/>
    <w:multiLevelType w:val="multilevel"/>
    <w:tmpl w:val="50DC7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3DF5218F"/>
    <w:multiLevelType w:val="hybridMultilevel"/>
    <w:tmpl w:val="462A2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9E43A1"/>
    <w:multiLevelType w:val="hybridMultilevel"/>
    <w:tmpl w:val="00423E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7619E3"/>
    <w:multiLevelType w:val="multilevel"/>
    <w:tmpl w:val="A6463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B6D4C3F"/>
    <w:multiLevelType w:val="hybridMultilevel"/>
    <w:tmpl w:val="C82CBC9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4BF83CC7"/>
    <w:multiLevelType w:val="hybridMultilevel"/>
    <w:tmpl w:val="7ED887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132128"/>
    <w:multiLevelType w:val="multilevel"/>
    <w:tmpl w:val="CCB4A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FFD360B"/>
    <w:multiLevelType w:val="multilevel"/>
    <w:tmpl w:val="4796AFB4"/>
    <w:lvl w:ilvl="0">
      <w:start w:val="1"/>
      <w:numFmt w:val="lowerLetter"/>
      <w:lvlText w:val="%1)"/>
      <w:lvlJc w:val="left"/>
      <w:pPr>
        <w:ind w:left="1493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213"/>
        </w:tabs>
        <w:ind w:left="221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933"/>
        </w:tabs>
        <w:ind w:left="2933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53"/>
        </w:tabs>
        <w:ind w:left="3653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73"/>
        </w:tabs>
        <w:ind w:left="4373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93"/>
        </w:tabs>
        <w:ind w:left="5093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13"/>
        </w:tabs>
        <w:ind w:left="5813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533"/>
        </w:tabs>
        <w:ind w:left="6533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53"/>
        </w:tabs>
        <w:ind w:left="7253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0723981"/>
    <w:multiLevelType w:val="hybridMultilevel"/>
    <w:tmpl w:val="0FC8D2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03FE8"/>
    <w:multiLevelType w:val="multilevel"/>
    <w:tmpl w:val="F69C8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60C233C"/>
    <w:multiLevelType w:val="hybridMultilevel"/>
    <w:tmpl w:val="57943AEA"/>
    <w:lvl w:ilvl="0" w:tplc="F842B1C6">
      <w:start w:val="1"/>
      <w:numFmt w:val="decimal"/>
      <w:lvlText w:val="%1."/>
      <w:lvlJc w:val="left"/>
      <w:pPr>
        <w:ind w:left="501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EB636C2">
      <w:start w:val="1"/>
      <w:numFmt w:val="decimal"/>
      <w:lvlText w:val="%2)"/>
      <w:lvlJc w:val="left"/>
      <w:pPr>
        <w:ind w:left="502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A14A02B0">
      <w:start w:val="1"/>
      <w:numFmt w:val="lowerLetter"/>
      <w:lvlText w:val="%3)"/>
      <w:lvlJc w:val="left"/>
      <w:pPr>
        <w:ind w:left="861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D3D06BFA">
      <w:numFmt w:val="bullet"/>
      <w:lvlText w:val="•"/>
      <w:lvlJc w:val="left"/>
      <w:pPr>
        <w:ind w:left="2748" w:hanging="360"/>
      </w:pPr>
      <w:rPr>
        <w:lang w:val="pl-PL" w:eastAsia="en-US" w:bidi="ar-SA"/>
      </w:rPr>
    </w:lvl>
    <w:lvl w:ilvl="4" w:tplc="F11A2400">
      <w:numFmt w:val="bullet"/>
      <w:lvlText w:val="•"/>
      <w:lvlJc w:val="left"/>
      <w:pPr>
        <w:ind w:left="3692" w:hanging="360"/>
      </w:pPr>
      <w:rPr>
        <w:lang w:val="pl-PL" w:eastAsia="en-US" w:bidi="ar-SA"/>
      </w:rPr>
    </w:lvl>
    <w:lvl w:ilvl="5" w:tplc="815C2E5C">
      <w:numFmt w:val="bullet"/>
      <w:lvlText w:val="•"/>
      <w:lvlJc w:val="left"/>
      <w:pPr>
        <w:ind w:left="4636" w:hanging="360"/>
      </w:pPr>
      <w:rPr>
        <w:lang w:val="pl-PL" w:eastAsia="en-US" w:bidi="ar-SA"/>
      </w:rPr>
    </w:lvl>
    <w:lvl w:ilvl="6" w:tplc="F36E492C">
      <w:numFmt w:val="bullet"/>
      <w:lvlText w:val="•"/>
      <w:lvlJc w:val="left"/>
      <w:pPr>
        <w:ind w:left="5580" w:hanging="360"/>
      </w:pPr>
      <w:rPr>
        <w:lang w:val="pl-PL" w:eastAsia="en-US" w:bidi="ar-SA"/>
      </w:rPr>
    </w:lvl>
    <w:lvl w:ilvl="7" w:tplc="8E7244FA">
      <w:numFmt w:val="bullet"/>
      <w:lvlText w:val="•"/>
      <w:lvlJc w:val="left"/>
      <w:pPr>
        <w:ind w:left="6524" w:hanging="360"/>
      </w:pPr>
      <w:rPr>
        <w:lang w:val="pl-PL" w:eastAsia="en-US" w:bidi="ar-SA"/>
      </w:rPr>
    </w:lvl>
    <w:lvl w:ilvl="8" w:tplc="9B7422AE">
      <w:numFmt w:val="bullet"/>
      <w:lvlText w:val="•"/>
      <w:lvlJc w:val="left"/>
      <w:pPr>
        <w:ind w:left="7468" w:hanging="360"/>
      </w:pPr>
      <w:rPr>
        <w:lang w:val="pl-PL" w:eastAsia="en-US" w:bidi="ar-SA"/>
      </w:rPr>
    </w:lvl>
  </w:abstractNum>
  <w:abstractNum w:abstractNumId="20" w15:restartNumberingAfterBreak="0">
    <w:nsid w:val="698E494B"/>
    <w:multiLevelType w:val="multilevel"/>
    <w:tmpl w:val="00EA5120"/>
    <w:lvl w:ilvl="0">
      <w:start w:val="1"/>
      <w:numFmt w:val="lowerLetter"/>
      <w:lvlText w:val="%1)"/>
      <w:lvlJc w:val="left"/>
      <w:pPr>
        <w:ind w:left="2136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E156F7E"/>
    <w:multiLevelType w:val="multilevel"/>
    <w:tmpl w:val="F9A60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E76770E"/>
    <w:multiLevelType w:val="multilevel"/>
    <w:tmpl w:val="2C02B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1E071BB"/>
    <w:multiLevelType w:val="hybridMultilevel"/>
    <w:tmpl w:val="CA92E90E"/>
    <w:lvl w:ilvl="0" w:tplc="21900F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87F0E2"/>
    <w:multiLevelType w:val="singleLevel"/>
    <w:tmpl w:val="7587F0E2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  <w:b w:val="0"/>
        <w:bCs w:val="0"/>
      </w:rPr>
    </w:lvl>
  </w:abstractNum>
  <w:abstractNum w:abstractNumId="25" w15:restartNumberingAfterBreak="0">
    <w:nsid w:val="77A30915"/>
    <w:multiLevelType w:val="multilevel"/>
    <w:tmpl w:val="F0F822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9742F65"/>
    <w:multiLevelType w:val="multilevel"/>
    <w:tmpl w:val="F8987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B9E4185"/>
    <w:multiLevelType w:val="hybridMultilevel"/>
    <w:tmpl w:val="AC3617BA"/>
    <w:lvl w:ilvl="0" w:tplc="8DAEF2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02726509">
    <w:abstractNumId w:val="4"/>
  </w:num>
  <w:num w:numId="2" w16cid:durableId="1078479338">
    <w:abstractNumId w:val="12"/>
  </w:num>
  <w:num w:numId="3" w16cid:durableId="2141459204">
    <w:abstractNumId w:val="16"/>
  </w:num>
  <w:num w:numId="4" w16cid:durableId="779104878">
    <w:abstractNumId w:val="15"/>
  </w:num>
  <w:num w:numId="5" w16cid:durableId="35279997">
    <w:abstractNumId w:val="20"/>
  </w:num>
  <w:num w:numId="6" w16cid:durableId="224264468">
    <w:abstractNumId w:val="5"/>
  </w:num>
  <w:num w:numId="7" w16cid:durableId="180895523">
    <w:abstractNumId w:val="3"/>
  </w:num>
  <w:num w:numId="8" w16cid:durableId="1114013212">
    <w:abstractNumId w:val="2"/>
  </w:num>
  <w:num w:numId="9" w16cid:durableId="619071450">
    <w:abstractNumId w:val="9"/>
  </w:num>
  <w:num w:numId="10" w16cid:durableId="1831478754">
    <w:abstractNumId w:val="6"/>
  </w:num>
  <w:num w:numId="11" w16cid:durableId="792361169">
    <w:abstractNumId w:val="26"/>
  </w:num>
  <w:num w:numId="12" w16cid:durableId="197474760">
    <w:abstractNumId w:val="8"/>
  </w:num>
  <w:num w:numId="13" w16cid:durableId="1067994324">
    <w:abstractNumId w:val="18"/>
  </w:num>
  <w:num w:numId="14" w16cid:durableId="1844275319">
    <w:abstractNumId w:val="7"/>
  </w:num>
  <w:num w:numId="15" w16cid:durableId="93090611">
    <w:abstractNumId w:val="21"/>
  </w:num>
  <w:num w:numId="16" w16cid:durableId="292835275">
    <w:abstractNumId w:val="25"/>
  </w:num>
  <w:num w:numId="17" w16cid:durableId="587353328">
    <w:abstractNumId w:val="22"/>
  </w:num>
  <w:num w:numId="18" w16cid:durableId="1601261363">
    <w:abstractNumId w:val="23"/>
  </w:num>
  <w:num w:numId="19" w16cid:durableId="1649630040">
    <w:abstractNumId w:val="27"/>
  </w:num>
  <w:num w:numId="20" w16cid:durableId="345911729">
    <w:abstractNumId w:val="0"/>
  </w:num>
  <w:num w:numId="21" w16cid:durableId="222134111">
    <w:abstractNumId w:val="1"/>
  </w:num>
  <w:num w:numId="22" w16cid:durableId="1433089726">
    <w:abstractNumId w:val="24"/>
  </w:num>
  <w:num w:numId="23" w16cid:durableId="1368876590">
    <w:abstractNumId w:val="14"/>
  </w:num>
  <w:num w:numId="24" w16cid:durableId="111168001">
    <w:abstractNumId w:val="10"/>
  </w:num>
  <w:num w:numId="25" w16cid:durableId="1013343890">
    <w:abstractNumId w:val="13"/>
  </w:num>
  <w:num w:numId="26" w16cid:durableId="1262487650">
    <w:abstractNumId w:val="11"/>
  </w:num>
  <w:num w:numId="27" w16cid:durableId="762725586">
    <w:abstractNumId w:val="17"/>
  </w:num>
  <w:num w:numId="28" w16cid:durableId="17742487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6E1"/>
    <w:rsid w:val="00080BB0"/>
    <w:rsid w:val="000C130B"/>
    <w:rsid w:val="000F1900"/>
    <w:rsid w:val="00186D4E"/>
    <w:rsid w:val="001C1D8D"/>
    <w:rsid w:val="002D62C1"/>
    <w:rsid w:val="003003D0"/>
    <w:rsid w:val="00310A00"/>
    <w:rsid w:val="00331721"/>
    <w:rsid w:val="00335467"/>
    <w:rsid w:val="00356F82"/>
    <w:rsid w:val="00386551"/>
    <w:rsid w:val="003A3A6F"/>
    <w:rsid w:val="003C7245"/>
    <w:rsid w:val="00421EE1"/>
    <w:rsid w:val="004E7EE1"/>
    <w:rsid w:val="00621A94"/>
    <w:rsid w:val="006248A1"/>
    <w:rsid w:val="006400EF"/>
    <w:rsid w:val="006475CA"/>
    <w:rsid w:val="00735457"/>
    <w:rsid w:val="007812A7"/>
    <w:rsid w:val="0079122E"/>
    <w:rsid w:val="007E2544"/>
    <w:rsid w:val="008527BE"/>
    <w:rsid w:val="00895E67"/>
    <w:rsid w:val="008B7058"/>
    <w:rsid w:val="008C54FB"/>
    <w:rsid w:val="008F2CB0"/>
    <w:rsid w:val="009111AA"/>
    <w:rsid w:val="009549A6"/>
    <w:rsid w:val="0098373B"/>
    <w:rsid w:val="009F36E1"/>
    <w:rsid w:val="00A4541C"/>
    <w:rsid w:val="00A942FC"/>
    <w:rsid w:val="00A96752"/>
    <w:rsid w:val="00AA0D90"/>
    <w:rsid w:val="00AC0618"/>
    <w:rsid w:val="00AC4D54"/>
    <w:rsid w:val="00AD36E8"/>
    <w:rsid w:val="00B81FF4"/>
    <w:rsid w:val="00D41345"/>
    <w:rsid w:val="00D45A6F"/>
    <w:rsid w:val="00D67B13"/>
    <w:rsid w:val="00E60868"/>
    <w:rsid w:val="00F2004F"/>
    <w:rsid w:val="00F22DEC"/>
    <w:rsid w:val="00F23B25"/>
    <w:rsid w:val="00FC2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3FA5F"/>
  <w15:chartTrackingRefBased/>
  <w15:docId w15:val="{3F11811A-5EF2-ED40-9BC8-36645798D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36E1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F36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F36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36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F36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F36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F36E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F36E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F36E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F36E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F36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F36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36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F36E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F36E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F36E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F36E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F36E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F36E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F36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F36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F36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F36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F36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F36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F36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F36E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F36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F36E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F36E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608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60868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608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0868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6</Pages>
  <Words>1665</Words>
  <Characters>9994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96033</dc:creator>
  <cp:keywords/>
  <dc:description/>
  <cp:lastModifiedBy>Gops Drelów</cp:lastModifiedBy>
  <cp:revision>16</cp:revision>
  <cp:lastPrinted>2026-05-14T09:51:00Z</cp:lastPrinted>
  <dcterms:created xsi:type="dcterms:W3CDTF">2026-05-18T06:41:00Z</dcterms:created>
  <dcterms:modified xsi:type="dcterms:W3CDTF">2026-05-20T07:56:00Z</dcterms:modified>
</cp:coreProperties>
</file>